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38AC" w14:textId="77777777" w:rsidR="00DA6EBA" w:rsidRDefault="00DA6EBA" w:rsidP="005F32C0">
      <w:pPr>
        <w:tabs>
          <w:tab w:val="left" w:pos="3119"/>
        </w:tabs>
        <w:rPr>
          <w:color w:val="000000" w:themeColor="text1"/>
          <w:sz w:val="22"/>
          <w:lang w:val="pt-BR"/>
        </w:rPr>
      </w:pPr>
      <w:r>
        <w:rPr>
          <w:noProof/>
          <w:color w:val="000000" w:themeColor="text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CE32E" wp14:editId="3D5410C3">
                <wp:simplePos x="0" y="0"/>
                <wp:positionH relativeFrom="column">
                  <wp:posOffset>7171055</wp:posOffset>
                </wp:positionH>
                <wp:positionV relativeFrom="paragraph">
                  <wp:posOffset>635</wp:posOffset>
                </wp:positionV>
                <wp:extent cx="2049780" cy="609600"/>
                <wp:effectExtent l="0" t="0" r="7620" b="0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E318C" w14:textId="77777777" w:rsidR="00DA6EBA" w:rsidRPr="00DA6EBA" w:rsidRDefault="00DA6EBA" w:rsidP="00DA6E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DA6EBA">
                              <w:rPr>
                                <w:b/>
                                <w:lang w:val="en-US"/>
                              </w:rPr>
                              <w:t>Coordonator program:</w:t>
                            </w:r>
                          </w:p>
                          <w:p w14:paraId="71BF999A" w14:textId="77777777" w:rsidR="00DA6EBA" w:rsidRPr="00DA6EBA" w:rsidRDefault="00DA6EBA" w:rsidP="00DA6E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E74AFAA" w14:textId="4F89E040" w:rsidR="00DA6EBA" w:rsidRPr="00C320F6" w:rsidRDefault="006E662A" w:rsidP="00DA6EB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Conf</w:t>
                            </w:r>
                            <w:r w:rsidR="00C320F6" w:rsidRPr="00C320F6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DA6EBA" w:rsidRPr="00C320F6">
                              <w:rPr>
                                <w:b/>
                                <w:lang w:val="en-US"/>
                              </w:rPr>
                              <w:t xml:space="preserve">dr.ing. </w:t>
                            </w:r>
                            <w:r w:rsidR="00C320F6" w:rsidRPr="00C320F6">
                              <w:rPr>
                                <w:b/>
                                <w:lang w:val="en-US"/>
                              </w:rPr>
                              <w:t>Catalina ALEXE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CE32E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564.65pt;margin-top:.05pt;width:161.4pt;height:4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fLdQIAAGU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" fillcolor="white [3201]" stroked="f" strokeweight=".5pt">
                <v:textbox>
                  <w:txbxContent>
                    <w:p w14:paraId="4BFE318C" w14:textId="77777777" w:rsidR="00DA6EBA" w:rsidRPr="00DA6EBA" w:rsidRDefault="00DA6EBA" w:rsidP="00DA6EB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DA6EBA">
                        <w:rPr>
                          <w:b/>
                          <w:lang w:val="en-US"/>
                        </w:rPr>
                        <w:t>Coordonator program:</w:t>
                      </w:r>
                    </w:p>
                    <w:p w14:paraId="71BF999A" w14:textId="77777777" w:rsidR="00DA6EBA" w:rsidRPr="00DA6EBA" w:rsidRDefault="00DA6EBA" w:rsidP="00DA6EB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5E74AFAA" w14:textId="4F89E040" w:rsidR="00DA6EBA" w:rsidRPr="00C320F6" w:rsidRDefault="006E662A" w:rsidP="00DA6EB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Conf</w:t>
                      </w:r>
                      <w:r w:rsidR="00C320F6" w:rsidRPr="00C320F6">
                        <w:rPr>
                          <w:b/>
                          <w:lang w:val="en-US"/>
                        </w:rPr>
                        <w:t>.</w:t>
                      </w:r>
                      <w:r w:rsidR="00DA6EBA" w:rsidRPr="00C320F6">
                        <w:rPr>
                          <w:b/>
                          <w:lang w:val="en-US"/>
                        </w:rPr>
                        <w:t xml:space="preserve">dr.ing. </w:t>
                      </w:r>
                      <w:r w:rsidR="00C320F6" w:rsidRPr="00C320F6">
                        <w:rPr>
                          <w:b/>
                          <w:lang w:val="en-US"/>
                        </w:rPr>
                        <w:t>Catalina ALEXE</w:t>
                      </w:r>
                    </w:p>
                  </w:txbxContent>
                </v:textbox>
              </v:shape>
            </w:pict>
          </mc:Fallback>
        </mc:AlternateContent>
      </w:r>
      <w:r w:rsidRPr="00DA6EBA">
        <w:rPr>
          <w:color w:val="000000" w:themeColor="text1"/>
          <w:sz w:val="22"/>
          <w:lang w:val="pt-BR"/>
        </w:rPr>
        <w:t>FACULTATEA DE ANTREPRENORIAT, INGINERIA SI MANAGEMENTUL AFACERILOR</w:t>
      </w:r>
    </w:p>
    <w:p w14:paraId="5FB4F77F" w14:textId="77777777" w:rsidR="005F32C0" w:rsidRPr="00267908" w:rsidRDefault="00DA6EBA" w:rsidP="005F32C0">
      <w:pPr>
        <w:tabs>
          <w:tab w:val="left" w:pos="3119"/>
        </w:tabs>
        <w:rPr>
          <w:color w:val="000000" w:themeColor="text1"/>
          <w:sz w:val="22"/>
          <w:lang w:val="pt-BR"/>
        </w:rPr>
      </w:pPr>
      <w:r w:rsidRPr="00267908">
        <w:rPr>
          <w:color w:val="000000" w:themeColor="text1"/>
          <w:sz w:val="22"/>
          <w:lang w:val="pt-BR"/>
        </w:rPr>
        <w:t xml:space="preserve">DEPARTAMENTUL </w:t>
      </w:r>
      <w:r>
        <w:rPr>
          <w:color w:val="000000" w:themeColor="text1"/>
          <w:sz w:val="22"/>
          <w:lang w:val="pt-BR"/>
        </w:rPr>
        <w:t xml:space="preserve">DE ANTREPRENORIAT ŞI </w:t>
      </w:r>
      <w:r w:rsidRPr="00267908">
        <w:rPr>
          <w:color w:val="000000" w:themeColor="text1"/>
          <w:sz w:val="22"/>
          <w:lang w:val="pt-BR"/>
        </w:rPr>
        <w:t>MANAGEMENT</w:t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 w:rsidR="005F32C0">
        <w:rPr>
          <w:color w:val="000000" w:themeColor="text1"/>
          <w:sz w:val="22"/>
          <w:lang w:val="pt-BR"/>
        </w:rPr>
        <w:tab/>
      </w:r>
      <w:r>
        <w:rPr>
          <w:color w:val="000000" w:themeColor="text1"/>
          <w:sz w:val="22"/>
          <w:lang w:val="pt-BR"/>
        </w:rPr>
        <w:t xml:space="preserve">                                                 </w:t>
      </w:r>
    </w:p>
    <w:p w14:paraId="3C87BB3F" w14:textId="77777777" w:rsidR="006B181E" w:rsidRPr="000B4CEE" w:rsidRDefault="00DA6EBA" w:rsidP="005F32C0">
      <w:pPr>
        <w:tabs>
          <w:tab w:val="left" w:pos="3119"/>
        </w:tabs>
        <w:rPr>
          <w:rFonts w:ascii="Arial" w:hAnsi="Arial" w:cs="Arial"/>
          <w:color w:val="000000" w:themeColor="text1"/>
          <w:lang w:val="pt-BR"/>
        </w:rPr>
      </w:pPr>
      <w:r w:rsidRPr="00267908">
        <w:rPr>
          <w:color w:val="000000" w:themeColor="text1"/>
          <w:sz w:val="22"/>
          <w:lang w:val="pt-BR"/>
        </w:rPr>
        <w:t>PROGRAMUL DE MASTE</w:t>
      </w:r>
      <w:r>
        <w:rPr>
          <w:color w:val="000000" w:themeColor="text1"/>
          <w:sz w:val="22"/>
          <w:lang w:val="pt-BR"/>
        </w:rPr>
        <w:t>R</w:t>
      </w:r>
      <w:r w:rsidR="005F32C0" w:rsidRPr="00267908">
        <w:rPr>
          <w:color w:val="000000" w:themeColor="text1"/>
          <w:sz w:val="22"/>
          <w:lang w:val="pt-BR"/>
        </w:rPr>
        <w:t>:</w:t>
      </w:r>
      <w:r w:rsidR="005F32C0" w:rsidRPr="00267908">
        <w:rPr>
          <w:b/>
          <w:color w:val="000000" w:themeColor="text1"/>
          <w:sz w:val="22"/>
          <w:lang w:val="pt-BR"/>
        </w:rPr>
        <w:t xml:space="preserve">  </w:t>
      </w:r>
      <w:r w:rsidR="00047F79" w:rsidRPr="005F32C0">
        <w:rPr>
          <w:b/>
          <w:color w:val="000000" w:themeColor="text1"/>
        </w:rPr>
        <w:t>Ingineria</w:t>
      </w:r>
      <w:r w:rsidR="00047F79" w:rsidRPr="005F32C0">
        <w:rPr>
          <w:b/>
          <w:color w:val="000000" w:themeColor="text1"/>
          <w:lang w:val="pt-BR"/>
        </w:rPr>
        <w:t xml:space="preserve"> resurselor umane în organizațiile industriale</w:t>
      </w:r>
      <w:r w:rsidR="005F32C0">
        <w:rPr>
          <w:b/>
          <w:color w:val="000000" w:themeColor="text1"/>
          <w:lang w:val="pt-BR"/>
        </w:rPr>
        <w:t xml:space="preserve"> </w:t>
      </w:r>
      <w:r w:rsidR="005F32C0" w:rsidRPr="008A432A">
        <w:rPr>
          <w:b/>
          <w:color w:val="000000" w:themeColor="text1"/>
          <w:shd w:val="clear" w:color="auto" w:fill="E5DFEC"/>
          <w:lang w:val="pt-BR"/>
        </w:rPr>
        <w:t>(</w:t>
      </w:r>
      <w:r w:rsidR="00047F79" w:rsidRPr="008A432A">
        <w:rPr>
          <w:b/>
          <w:color w:val="000000" w:themeColor="text1"/>
          <w:shd w:val="clear" w:color="auto" w:fill="E5DFEC"/>
          <w:lang w:val="pt-BR"/>
        </w:rPr>
        <w:t>IRUOI</w:t>
      </w:r>
      <w:r w:rsidR="00047F79" w:rsidRPr="008A432A">
        <w:rPr>
          <w:color w:val="000000" w:themeColor="text1"/>
          <w:shd w:val="clear" w:color="auto" w:fill="E5DFEC"/>
          <w:lang w:val="pt-BR"/>
        </w:rPr>
        <w:t>)</w:t>
      </w:r>
      <w:r w:rsidR="00A45B58" w:rsidRPr="005F32C0">
        <w:rPr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  <w:r w:rsidR="00A45B58" w:rsidRPr="000B4CEE">
        <w:rPr>
          <w:rFonts w:ascii="Arial" w:hAnsi="Arial" w:cs="Arial"/>
          <w:color w:val="000000" w:themeColor="text1"/>
          <w:lang w:val="pt-BR"/>
        </w:rPr>
        <w:tab/>
      </w:r>
    </w:p>
    <w:p w14:paraId="3E27403F" w14:textId="77777777" w:rsidR="00A45B58" w:rsidRPr="00DA6EBA" w:rsidRDefault="00B718D2">
      <w:pPr>
        <w:pStyle w:val="Heading4"/>
        <w:rPr>
          <w:color w:val="000000" w:themeColor="text1"/>
          <w:sz w:val="20"/>
          <w:lang w:val="pt-BR"/>
        </w:rPr>
      </w:pPr>
      <w:r w:rsidRPr="00DA6EBA">
        <w:rPr>
          <w:color w:val="000000" w:themeColor="text1"/>
          <w:sz w:val="20"/>
          <w:lang w:val="pt-BR"/>
        </w:rPr>
        <w:t>PROGRAM</w:t>
      </w:r>
      <w:r w:rsidR="005F32C0" w:rsidRPr="00DA6EBA">
        <w:rPr>
          <w:color w:val="000000" w:themeColor="text1"/>
          <w:sz w:val="20"/>
          <w:lang w:val="pt-BR"/>
        </w:rPr>
        <w:t>UL</w:t>
      </w:r>
      <w:r w:rsidR="00A45B58" w:rsidRPr="00DA6EBA">
        <w:rPr>
          <w:color w:val="000000" w:themeColor="text1"/>
          <w:sz w:val="20"/>
          <w:lang w:val="pt-BR"/>
        </w:rPr>
        <w:t xml:space="preserve"> </w:t>
      </w:r>
      <w:r w:rsidRPr="00DA6EBA">
        <w:rPr>
          <w:color w:val="000000" w:themeColor="text1"/>
          <w:sz w:val="20"/>
          <w:lang w:val="pt-BR"/>
        </w:rPr>
        <w:t>ACTIVITĂŢI</w:t>
      </w:r>
      <w:r w:rsidR="005F32C0" w:rsidRPr="00DA6EBA">
        <w:rPr>
          <w:color w:val="000000" w:themeColor="text1"/>
          <w:sz w:val="20"/>
          <w:lang w:val="pt-BR"/>
        </w:rPr>
        <w:t>ILOR</w:t>
      </w:r>
    </w:p>
    <w:p w14:paraId="02D87AFF" w14:textId="77777777" w:rsidR="002D71F6" w:rsidRDefault="00B54EEE" w:rsidP="00782352">
      <w:pPr>
        <w:spacing w:before="240"/>
        <w:jc w:val="center"/>
        <w:rPr>
          <w:b/>
          <w:color w:val="000000" w:themeColor="text1"/>
          <w:lang w:val="pt-BR"/>
        </w:rPr>
      </w:pPr>
      <w:r w:rsidRPr="00DA6EBA">
        <w:rPr>
          <w:b/>
          <w:color w:val="000000" w:themeColor="text1"/>
          <w:lang w:val="pt-BR"/>
        </w:rPr>
        <w:t>Anul</w:t>
      </w:r>
      <w:r w:rsidR="00674A52" w:rsidRPr="00DA6EBA">
        <w:rPr>
          <w:b/>
          <w:color w:val="000000" w:themeColor="text1"/>
          <w:lang w:val="pt-BR"/>
        </w:rPr>
        <w:t xml:space="preserve"> </w:t>
      </w:r>
      <w:r w:rsidR="000B4CEE" w:rsidRPr="00DA6EBA">
        <w:rPr>
          <w:b/>
          <w:color w:val="000000" w:themeColor="text1"/>
          <w:lang w:val="pt-BR"/>
        </w:rPr>
        <w:t>I</w:t>
      </w:r>
      <w:r w:rsidRPr="00DA6EBA">
        <w:rPr>
          <w:b/>
          <w:color w:val="000000" w:themeColor="text1"/>
          <w:lang w:val="pt-BR"/>
        </w:rPr>
        <w:t xml:space="preserve"> </w:t>
      </w:r>
      <w:r w:rsidR="00063B8A" w:rsidRPr="00DA6EBA">
        <w:rPr>
          <w:b/>
          <w:color w:val="000000" w:themeColor="text1"/>
          <w:lang w:val="pt-BR"/>
        </w:rPr>
        <w:t>-</w:t>
      </w:r>
      <w:r w:rsidRPr="00DA6EBA">
        <w:rPr>
          <w:b/>
          <w:color w:val="000000" w:themeColor="text1"/>
          <w:lang w:val="pt-BR"/>
        </w:rPr>
        <w:t xml:space="preserve"> </w:t>
      </w:r>
      <w:r w:rsidR="00063B8A" w:rsidRPr="00DA6EBA">
        <w:rPr>
          <w:b/>
          <w:color w:val="000000" w:themeColor="text1"/>
          <w:lang w:val="pt-BR"/>
        </w:rPr>
        <w:t>S</w:t>
      </w:r>
      <w:r w:rsidRPr="00DA6EBA">
        <w:rPr>
          <w:b/>
          <w:color w:val="000000" w:themeColor="text1"/>
          <w:lang w:val="pt-BR"/>
        </w:rPr>
        <w:t xml:space="preserve">emestrul </w:t>
      </w:r>
      <w:r w:rsidR="000B4CEE" w:rsidRPr="00DA6EBA">
        <w:rPr>
          <w:b/>
          <w:color w:val="000000" w:themeColor="text1"/>
          <w:lang w:val="pt-BR"/>
        </w:rPr>
        <w:t xml:space="preserve">II   </w:t>
      </w:r>
    </w:p>
    <w:p w14:paraId="45F32E67" w14:textId="778510D0" w:rsidR="00A45B58" w:rsidRPr="00DA6EBA" w:rsidRDefault="00B63863" w:rsidP="008A432A">
      <w:pPr>
        <w:shd w:val="clear" w:color="auto" w:fill="E5DFEC"/>
        <w:jc w:val="center"/>
        <w:rPr>
          <w:b/>
          <w:color w:val="000000" w:themeColor="text1"/>
          <w:lang w:val="pt-BR"/>
        </w:rPr>
      </w:pPr>
      <w:r w:rsidRPr="00DA6EBA">
        <w:rPr>
          <w:b/>
          <w:color w:val="000000" w:themeColor="text1"/>
        </w:rPr>
        <w:t xml:space="preserve">Anul universitar  </w:t>
      </w:r>
      <w:r w:rsidRPr="00FA6877">
        <w:rPr>
          <w:b/>
          <w:color w:val="000000" w:themeColor="text1"/>
          <w:shd w:val="clear" w:color="auto" w:fill="E5DFEC"/>
        </w:rPr>
        <w:t>20</w:t>
      </w:r>
      <w:r w:rsidR="006E662A" w:rsidRPr="00FA6877">
        <w:rPr>
          <w:b/>
          <w:color w:val="000000" w:themeColor="text1"/>
          <w:shd w:val="clear" w:color="auto" w:fill="E5DFEC"/>
        </w:rPr>
        <w:t>2</w:t>
      </w:r>
      <w:r w:rsidR="008A432A" w:rsidRPr="00FA6877">
        <w:rPr>
          <w:b/>
          <w:color w:val="000000" w:themeColor="text1"/>
          <w:shd w:val="clear" w:color="auto" w:fill="E5DFEC"/>
        </w:rPr>
        <w:t>4</w:t>
      </w:r>
      <w:r w:rsidR="006E662A" w:rsidRPr="00FA6877">
        <w:rPr>
          <w:b/>
          <w:color w:val="000000" w:themeColor="text1"/>
          <w:shd w:val="clear" w:color="auto" w:fill="E5DFEC"/>
        </w:rPr>
        <w:t>-202</w:t>
      </w:r>
      <w:r w:rsidR="008A432A" w:rsidRPr="00FA6877">
        <w:rPr>
          <w:b/>
          <w:color w:val="000000" w:themeColor="text1"/>
          <w:shd w:val="clear" w:color="auto" w:fill="E5DFEC"/>
        </w:rPr>
        <w:t>5</w:t>
      </w:r>
    </w:p>
    <w:p w14:paraId="1D47EDE1" w14:textId="65B0743D" w:rsidR="00A45B58" w:rsidRPr="005F32C0" w:rsidRDefault="00A45B58">
      <w:pPr>
        <w:tabs>
          <w:tab w:val="left" w:pos="3119"/>
        </w:tabs>
      </w:pPr>
    </w:p>
    <w:tbl>
      <w:tblPr>
        <w:tblW w:w="155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17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9B1AA3" w:rsidRPr="009F3003" w14:paraId="1BD745BE" w14:textId="77777777" w:rsidTr="008A432A">
        <w:trPr>
          <w:trHeight w:val="30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tl2br w:val="nil"/>
            </w:tcBorders>
            <w:shd w:val="clear" w:color="auto" w:fill="E5DFEC"/>
          </w:tcPr>
          <w:p w14:paraId="6B7D8DA7" w14:textId="449D91E9" w:rsidR="009B1AA3" w:rsidRPr="00105E35" w:rsidRDefault="009B1AA3" w:rsidP="009B1AA3">
            <w:pPr>
              <w:tabs>
                <w:tab w:val="left" w:pos="3119"/>
              </w:tabs>
              <w:rPr>
                <w:rFonts w:ascii="Arial Narrow" w:hAnsi="Arial Narrow"/>
                <w:sz w:val="22"/>
                <w:lang w:val="en-GB"/>
              </w:rPr>
            </w:pPr>
            <w:r w:rsidRPr="00D92EC5">
              <w:rPr>
                <w:sz w:val="18"/>
              </w:rPr>
              <w:t>Nr. săptămân</w:t>
            </w:r>
            <w:r>
              <w:rPr>
                <w:sz w:val="18"/>
              </w:rPr>
              <w:t>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AB0335B" w14:textId="5CAD385C" w:rsidR="009B1AA3" w:rsidRPr="00D92EC5" w:rsidRDefault="009B1AA3" w:rsidP="009B1AA3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lang w:eastAsia="en-GB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4AF1547" w14:textId="590C6B74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D04239" w14:textId="612CAD20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F896117" w14:textId="69EF2B9B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45EAE23" w14:textId="2BEECDF4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F4B3514" w14:textId="0F030A3E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3401B3B" w14:textId="31A00766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D616D8B" w14:textId="7677D089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DB42F6E" w14:textId="1801294F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8C892C" w14:textId="64A1CC42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E771A5B" w14:textId="7DA072E7" w:rsidR="009B1AA3" w:rsidRPr="00D92EC5" w:rsidRDefault="009B1AA3" w:rsidP="009B1AA3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A3ABF79" w14:textId="33768DAE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AD03118" w14:textId="5F440144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FF818AB" w14:textId="20151A8A" w:rsidR="009B1AA3" w:rsidRPr="00D92EC5" w:rsidRDefault="009B1AA3" w:rsidP="009B1AA3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14</w:t>
            </w:r>
          </w:p>
        </w:tc>
      </w:tr>
      <w:tr w:rsidR="008A432A" w:rsidRPr="009F3003" w14:paraId="5390AE37" w14:textId="77777777" w:rsidTr="008A432A">
        <w:trPr>
          <w:trHeight w:val="491"/>
          <w:jc w:val="center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E5DFEC"/>
          </w:tcPr>
          <w:p w14:paraId="26BEB412" w14:textId="77777777" w:rsidR="008A432A" w:rsidRPr="00D92EC5" w:rsidRDefault="008A432A" w:rsidP="008A432A">
            <w:pPr>
              <w:tabs>
                <w:tab w:val="left" w:pos="3119"/>
              </w:tabs>
              <w:jc w:val="right"/>
              <w:rPr>
                <w:szCs w:val="16"/>
              </w:rPr>
            </w:pPr>
            <w:r w:rsidRPr="00D92EC5">
              <w:rPr>
                <w:noProof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45A0A3" wp14:editId="72134407">
                      <wp:simplePos x="0" y="0"/>
                      <wp:positionH relativeFrom="column">
                        <wp:posOffset>-32731</wp:posOffset>
                      </wp:positionH>
                      <wp:positionV relativeFrom="paragraph">
                        <wp:posOffset>-24592</wp:posOffset>
                      </wp:positionV>
                      <wp:extent cx="1177636" cy="332509"/>
                      <wp:effectExtent l="0" t="0" r="22860" b="29845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77636" cy="3325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6A7A3" id="Line 2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95pt" to="90.1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"/>
                  </w:pict>
                </mc:Fallback>
              </mc:AlternateContent>
            </w:r>
            <w:r w:rsidRPr="00D92EC5">
              <w:rPr>
                <w:szCs w:val="16"/>
              </w:rPr>
              <w:t xml:space="preserve">Data </w:t>
            </w:r>
          </w:p>
          <w:p w14:paraId="5ED77807" w14:textId="7D0EE3C9" w:rsidR="008A432A" w:rsidRPr="00D92EC5" w:rsidRDefault="008A432A" w:rsidP="008A432A">
            <w:pPr>
              <w:tabs>
                <w:tab w:val="left" w:pos="3119"/>
              </w:tabs>
              <w:ind w:right="-249"/>
              <w:rPr>
                <w:rFonts w:ascii="Arial Narrow" w:hAnsi="Arial Narrow"/>
                <w:sz w:val="24"/>
              </w:rPr>
            </w:pPr>
            <w:r w:rsidRPr="00D92EC5">
              <w:rPr>
                <w:szCs w:val="16"/>
              </w:rPr>
              <w:t>Ziua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2484D4" w14:textId="247FA470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24.02</w:t>
            </w:r>
            <w:r>
              <w:rPr>
                <w:rFonts w:ascii="Arial Narrow" w:hAnsi="Arial Narrow"/>
                <w:b/>
                <w:bCs/>
                <w:i/>
                <w:iCs/>
                <w:color w:val="002060"/>
              </w:rPr>
              <w:t xml:space="preserve"> </w:t>
            </w: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-</w:t>
            </w:r>
            <w:r>
              <w:rPr>
                <w:rFonts w:ascii="Arial Narrow" w:hAnsi="Arial Narrow"/>
                <w:b/>
                <w:bCs/>
                <w:i/>
                <w:iCs/>
                <w:color w:val="002060"/>
              </w:rPr>
              <w:t xml:space="preserve"> </w:t>
            </w:r>
            <w:r w:rsidRPr="008A432A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28</w:t>
            </w: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.02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3087C28" w14:textId="0855C97E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03.03 - 07.03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78FB46B" w14:textId="7C2E4946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10.03-14.03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F0934F3" w14:textId="11F6787F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17.03-21.03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F414470" w14:textId="459A936C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24.03-28.03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5EB67C3" w14:textId="349748EE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31.03-04.04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2F86CF9" w14:textId="61BE7D76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07.04-11.04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F794ABA" w14:textId="2602A7FB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14.04-18.04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B3472E0" w14:textId="5F114180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21.04-25.04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627D9C8" w14:textId="1761AD2F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28.04-02.05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1DAC8C4" w14:textId="6F2D3CE1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05.05 - 09.05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154CB63" w14:textId="59F91634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12.05-16.05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D0B7A0C" w14:textId="74E7DC14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19.05-23.05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C55D31D" w14:textId="697720D4" w:rsidR="008A432A" w:rsidRPr="00D92EC5" w:rsidRDefault="008A432A" w:rsidP="008A43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26.05-30.05</w:t>
            </w:r>
          </w:p>
        </w:tc>
      </w:tr>
      <w:tr w:rsidR="006E662A" w:rsidRPr="009F3003" w14:paraId="04996690" w14:textId="77777777" w:rsidTr="00DB41EA">
        <w:trPr>
          <w:trHeight w:val="48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4414" w14:textId="03E88353" w:rsidR="006E662A" w:rsidRPr="00C76A53" w:rsidRDefault="006E662A" w:rsidP="006E662A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color w:val="002060"/>
                <w:sz w:val="20"/>
              </w:rPr>
            </w:pPr>
            <w:r w:rsidRPr="00C76A53">
              <w:rPr>
                <w:rFonts w:ascii="Arial Narrow" w:hAnsi="Arial Narrow" w:cs="Arial"/>
                <w:b w:val="0"/>
                <w:color w:val="002060"/>
                <w:sz w:val="20"/>
              </w:rPr>
              <w:t xml:space="preserve">Luni </w:t>
            </w:r>
            <w:r w:rsidR="004D7E23" w:rsidRPr="00C76A53">
              <w:rPr>
                <w:rFonts w:ascii="Arial Narrow" w:hAnsi="Arial Narrow" w:cs="Arial"/>
                <w:color w:val="002060"/>
                <w:sz w:val="20"/>
              </w:rPr>
              <w:t xml:space="preserve">BN </w:t>
            </w:r>
            <w:r w:rsidR="00AB1C4D" w:rsidRPr="00C76A53">
              <w:rPr>
                <w:rFonts w:ascii="Arial Narrow" w:hAnsi="Arial Narrow" w:cs="Arial"/>
                <w:color w:val="002060"/>
                <w:sz w:val="20"/>
              </w:rPr>
              <w:t>230</w:t>
            </w:r>
            <w:r w:rsidR="004D7E23" w:rsidRPr="00C76A53">
              <w:rPr>
                <w:rFonts w:ascii="Arial Narrow" w:hAnsi="Arial Narrow" w:cs="Arial"/>
                <w:color w:val="002060"/>
                <w:sz w:val="20"/>
              </w:rPr>
              <w:t xml:space="preserve">   </w:t>
            </w:r>
          </w:p>
          <w:p w14:paraId="604005C1" w14:textId="726E93B4" w:rsidR="006E662A" w:rsidRPr="00C76A53" w:rsidRDefault="006E662A" w:rsidP="004D7E23">
            <w:pPr>
              <w:pStyle w:val="Heading5"/>
              <w:tabs>
                <w:tab w:val="left" w:pos="3119"/>
              </w:tabs>
              <w:jc w:val="right"/>
              <w:rPr>
                <w:rFonts w:ascii="Arial Narrow" w:hAnsi="Arial Narrow" w:cs="Arial"/>
                <w:b w:val="0"/>
                <w:color w:val="002060"/>
                <w:sz w:val="20"/>
              </w:rPr>
            </w:pPr>
            <w:r w:rsidRPr="00C76A53">
              <w:rPr>
                <w:rFonts w:ascii="Arial Narrow" w:hAnsi="Arial Narrow" w:cs="Arial"/>
                <w:b w:val="0"/>
                <w:color w:val="002060"/>
                <w:sz w:val="20"/>
              </w:rPr>
              <w:t>17.</w:t>
            </w:r>
            <w:r w:rsidR="00442EAD" w:rsidRPr="00C76A53">
              <w:rPr>
                <w:rFonts w:ascii="Arial Narrow" w:hAnsi="Arial Narrow" w:cs="Arial"/>
                <w:b w:val="0"/>
                <w:color w:val="002060"/>
                <w:sz w:val="20"/>
              </w:rPr>
              <w:t>5</w:t>
            </w:r>
            <w:r w:rsidRPr="00C76A53">
              <w:rPr>
                <w:rFonts w:ascii="Arial Narrow" w:hAnsi="Arial Narrow" w:cs="Arial"/>
                <w:b w:val="0"/>
                <w:color w:val="002060"/>
                <w:sz w:val="20"/>
              </w:rPr>
              <w:t>0-21.10</w:t>
            </w:r>
            <w:r w:rsidR="004D7E23" w:rsidRPr="00C76A53">
              <w:rPr>
                <w:rFonts w:ascii="Arial Narrow" w:hAnsi="Arial Narrow" w:cs="Arial"/>
                <w:color w:val="002060"/>
              </w:rPr>
              <w:t xml:space="preserve">  </w:t>
            </w:r>
            <w:r w:rsidR="004D7E23" w:rsidRPr="00C76A53">
              <w:rPr>
                <w:rFonts w:ascii="Arial Narrow" w:hAnsi="Arial Narrow" w:cs="Arial"/>
                <w:color w:val="002060"/>
                <w:sz w:val="2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B168" w14:textId="6D8ED0E7" w:rsidR="006E662A" w:rsidRPr="00C76A53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 xml:space="preserve">IDTOI </w:t>
            </w:r>
            <w:r w:rsidR="00C73B1B" w:rsidRPr="00C76A53">
              <w:rPr>
                <w:rFonts w:ascii="Arial Narrow" w:hAnsi="Arial Narrow" w:cs="Arial"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9DC" w14:textId="31552F14" w:rsidR="006E662A" w:rsidRPr="00C76A53" w:rsidRDefault="006E662A" w:rsidP="006E662A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 xml:space="preserve">LM  </w:t>
            </w:r>
            <w:r w:rsidR="00C73B1B" w:rsidRPr="00C76A53">
              <w:rPr>
                <w:rFonts w:ascii="Arial Narrow" w:hAnsi="Arial Narrow" w:cs="Arial"/>
                <w:b/>
                <w:bCs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5F2" w14:textId="2BFBE7D6" w:rsidR="006E662A" w:rsidRPr="00C76A53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C76A53">
              <w:rPr>
                <w:rFonts w:ascii="Arial Narrow" w:hAnsi="Arial Narrow" w:cs="Arial"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26DF" w14:textId="79F9C0D9" w:rsidR="006E662A" w:rsidRPr="00C76A53" w:rsidRDefault="006E662A" w:rsidP="006E662A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 xml:space="preserve">LM   </w:t>
            </w:r>
            <w:r w:rsidR="00C73B1B" w:rsidRPr="00C76A53">
              <w:rPr>
                <w:rFonts w:ascii="Arial Narrow" w:hAnsi="Arial Narrow" w:cs="Arial"/>
                <w:b/>
                <w:bCs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C98" w14:textId="7D68494D" w:rsidR="006E662A" w:rsidRPr="00C76A53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C76A53">
              <w:rPr>
                <w:rFonts w:ascii="Arial Narrow" w:hAnsi="Arial Narrow" w:cs="Arial"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7283" w14:textId="347137F3" w:rsidR="006E662A" w:rsidRPr="00C76A53" w:rsidRDefault="006E662A" w:rsidP="00E8506D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 xml:space="preserve">LM </w:t>
            </w:r>
            <w:r w:rsidR="00BC1340" w:rsidRPr="00C76A53">
              <w:rPr>
                <w:rFonts w:ascii="Arial Narrow" w:hAnsi="Arial Narrow" w:cs="Arial"/>
                <w:b/>
                <w:bCs/>
                <w:color w:val="002060"/>
                <w:lang w:val="en-GB"/>
              </w:rPr>
              <w:t>-</w:t>
            </w: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 xml:space="preserve">C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DA3" w14:textId="24D11492" w:rsidR="006E662A" w:rsidRPr="00C76A53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C76A53">
              <w:rPr>
                <w:rFonts w:ascii="Arial Narrow" w:hAnsi="Arial Narrow" w:cs="Arial"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E19C" w14:textId="1EE42660" w:rsidR="006E662A" w:rsidRPr="00C76A53" w:rsidRDefault="00E8506D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 xml:space="preserve">LM </w:t>
            </w:r>
            <w:r w:rsidRPr="00C76A53">
              <w:rPr>
                <w:rFonts w:ascii="Arial Narrow" w:hAnsi="Arial Narrow" w:cs="Arial"/>
                <w:b/>
                <w:bCs/>
                <w:color w:val="002060"/>
                <w:lang w:val="en-GB"/>
              </w:rPr>
              <w:t>-</w:t>
            </w: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 xml:space="preserve">C </w:t>
            </w:r>
            <w:r w:rsidRPr="00C76A53">
              <w:rPr>
                <w:rFonts w:ascii="Arial Narrow" w:hAnsi="Arial Narrow" w:cs="Arial"/>
                <w:color w:val="002060"/>
              </w:rPr>
              <w:t>–    2 ore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1A9" w14:textId="2074A7CE" w:rsidR="006E662A" w:rsidRPr="00C76A53" w:rsidRDefault="00E8506D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IDTOI 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5A5" w14:textId="6B9B8AB0" w:rsidR="006E662A" w:rsidRPr="00C76A53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FCC" w14:textId="63516EB5" w:rsidR="006E662A" w:rsidRPr="00C76A53" w:rsidRDefault="006E662A" w:rsidP="004D7E23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 xml:space="preserve">IDTOI  </w:t>
            </w:r>
            <w:r w:rsidR="00C73B1B" w:rsidRPr="00C76A53">
              <w:rPr>
                <w:rFonts w:ascii="Arial Narrow" w:hAnsi="Arial Narrow" w:cs="Arial"/>
                <w:color w:val="002060"/>
              </w:rPr>
              <w:t>-</w:t>
            </w:r>
            <w:r w:rsidRPr="00C76A53">
              <w:rPr>
                <w:rFonts w:ascii="Arial Narrow" w:hAnsi="Arial Narrow" w:cs="Arial"/>
                <w:color w:val="002060"/>
              </w:rPr>
              <w:t xml:space="preserve">C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3D5" w14:textId="666C200C" w:rsidR="006E662A" w:rsidRPr="00C76A53" w:rsidRDefault="006E662A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E938" w14:textId="54A4A69B" w:rsidR="006E662A" w:rsidRPr="00C76A53" w:rsidRDefault="004D7E23" w:rsidP="006E662A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IDTOI  -C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FD69" w14:textId="102CC455" w:rsidR="006E662A" w:rsidRPr="00C76A53" w:rsidRDefault="006E662A" w:rsidP="006E662A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</w:tr>
      <w:tr w:rsidR="00C73B1B" w:rsidRPr="009F3003" w14:paraId="681AFF2F" w14:textId="77777777" w:rsidTr="00DB41EA">
        <w:trPr>
          <w:trHeight w:val="46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4160" w14:textId="0273EF3E" w:rsidR="00C73B1B" w:rsidRPr="00C76A53" w:rsidRDefault="00C73B1B" w:rsidP="00C73B1B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color w:val="002060"/>
                <w:sz w:val="20"/>
              </w:rPr>
            </w:pPr>
            <w:r w:rsidRPr="00C76A53">
              <w:rPr>
                <w:rFonts w:ascii="Arial Narrow" w:hAnsi="Arial Narrow" w:cs="Arial"/>
                <w:b w:val="0"/>
                <w:color w:val="002060"/>
                <w:sz w:val="20"/>
              </w:rPr>
              <w:t xml:space="preserve">Luni </w:t>
            </w:r>
            <w:r w:rsidR="004D7E23" w:rsidRPr="00C76A53">
              <w:rPr>
                <w:rFonts w:ascii="Arial Narrow" w:hAnsi="Arial Narrow" w:cs="Arial"/>
                <w:color w:val="002060"/>
                <w:sz w:val="20"/>
                <w:szCs w:val="16"/>
              </w:rPr>
              <w:t xml:space="preserve">AN 217   </w:t>
            </w:r>
          </w:p>
          <w:p w14:paraId="39E0FA6F" w14:textId="0D459802" w:rsidR="00C73B1B" w:rsidRPr="00C76A53" w:rsidRDefault="00C73B1B" w:rsidP="004D7E23">
            <w:pPr>
              <w:tabs>
                <w:tab w:val="left" w:pos="3119"/>
              </w:tabs>
              <w:jc w:val="right"/>
              <w:rPr>
                <w:rFonts w:ascii="Arial Narrow" w:hAnsi="Arial Narrow" w:cs="Arial"/>
                <w:b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17.</w:t>
            </w:r>
            <w:r w:rsidR="00442EAD" w:rsidRPr="00C76A53">
              <w:rPr>
                <w:rFonts w:ascii="Arial Narrow" w:hAnsi="Arial Narrow" w:cs="Arial"/>
                <w:color w:val="002060"/>
              </w:rPr>
              <w:t>5</w:t>
            </w:r>
            <w:r w:rsidRPr="00C76A53">
              <w:rPr>
                <w:rFonts w:ascii="Arial Narrow" w:hAnsi="Arial Narrow" w:cs="Arial"/>
                <w:color w:val="002060"/>
              </w:rPr>
              <w:t>0-21.10</w:t>
            </w:r>
            <w:r w:rsidR="004D7E23" w:rsidRPr="00C76A53">
              <w:rPr>
                <w:rFonts w:ascii="Arial Narrow" w:hAnsi="Arial Narrow" w:cs="Arial"/>
                <w:color w:val="002060"/>
              </w:rPr>
              <w:t xml:space="preserve">  </w:t>
            </w:r>
            <w:r w:rsidR="004D7E23" w:rsidRPr="00C76A53">
              <w:rPr>
                <w:rFonts w:ascii="Arial Narrow" w:hAnsi="Arial Narrow" w:cs="Arial"/>
                <w:b/>
                <w:bCs/>
                <w:color w:val="002060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5B4" w14:textId="2DADA433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88B" w14:textId="58C30267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A881" w14:textId="62B152B3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27F2" w14:textId="1F8E11D1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228A" w14:textId="77777777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E7BD" w14:textId="039073FF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52B" w14:textId="292D515B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6F2" w14:textId="77777777" w:rsidR="00E8506D" w:rsidRPr="00C76A53" w:rsidRDefault="00E8506D" w:rsidP="00E8506D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IDTOI -Pr</w:t>
            </w:r>
          </w:p>
          <w:p w14:paraId="1710A809" w14:textId="36EDC80B" w:rsidR="00C73B1B" w:rsidRPr="00C76A53" w:rsidRDefault="00E8506D" w:rsidP="00E8506D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-Gr-</w:t>
            </w:r>
            <w:r w:rsidRPr="00C76A53">
              <w:rPr>
                <w:rFonts w:ascii="Arial Narrow" w:hAnsi="Arial Narrow" w:cs="Arial"/>
                <w:b/>
                <w:bCs/>
                <w:color w:val="002060"/>
              </w:rPr>
              <w:t>2 ore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2D05" w14:textId="2EBA58B0" w:rsidR="00C73B1B" w:rsidRPr="00C76A53" w:rsidRDefault="00C73B1B" w:rsidP="00E8506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0B28" w14:textId="2A9FE85A" w:rsidR="00C73B1B" w:rsidRPr="00C76A53" w:rsidRDefault="004D7E23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IDTOI -Pr-Gr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DE91" w14:textId="40B29161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1CC6" w14:textId="4D1083BB" w:rsidR="00C73B1B" w:rsidRPr="00C76A53" w:rsidRDefault="004D7E23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IDTOI -Pr-Gr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7EF8" w14:textId="0E8929B2" w:rsidR="00C73B1B" w:rsidRPr="00C76A53" w:rsidRDefault="00C73B1B" w:rsidP="00C73B1B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2B24" w14:textId="4A96C94E" w:rsidR="00C73B1B" w:rsidRPr="00C76A53" w:rsidRDefault="00E8506D" w:rsidP="004D7E23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76A53">
              <w:rPr>
                <w:rFonts w:ascii="Arial Narrow" w:hAnsi="Arial Narrow" w:cs="Arial"/>
                <w:color w:val="002060"/>
              </w:rPr>
              <w:t>IDTOI -Pr-Gr</w:t>
            </w:r>
          </w:p>
        </w:tc>
      </w:tr>
      <w:tr w:rsidR="008F2CE8" w:rsidRPr="009F3003" w14:paraId="6E727516" w14:textId="77777777" w:rsidTr="006D2CA5">
        <w:trPr>
          <w:trHeight w:val="46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9A7C5AA" w14:textId="07789CB7" w:rsidR="008F2CE8" w:rsidRPr="009B5EE4" w:rsidRDefault="008F2CE8" w:rsidP="008F2CE8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 xml:space="preserve">Marţi  </w:t>
            </w:r>
            <w:r w:rsidRPr="009B5EE4">
              <w:rPr>
                <w:rFonts w:ascii="Arial Narrow" w:hAnsi="Arial Narrow" w:cs="Arial"/>
                <w:b/>
                <w:color w:val="002060"/>
              </w:rPr>
              <w:t xml:space="preserve"> BN </w:t>
            </w:r>
            <w:r w:rsidR="00AB1C4D" w:rsidRPr="009B5EE4">
              <w:rPr>
                <w:rFonts w:ascii="Arial Narrow" w:hAnsi="Arial Narrow" w:cs="Arial"/>
                <w:b/>
                <w:color w:val="002060"/>
              </w:rPr>
              <w:t>230</w:t>
            </w:r>
            <w:r w:rsidRPr="009B5EE4">
              <w:rPr>
                <w:rFonts w:ascii="Arial Narrow" w:hAnsi="Arial Narrow" w:cs="Arial"/>
                <w:b/>
                <w:color w:val="002060"/>
              </w:rPr>
              <w:t xml:space="preserve">   </w:t>
            </w:r>
          </w:p>
          <w:p w14:paraId="0456C056" w14:textId="753E10E5" w:rsidR="008F2CE8" w:rsidRPr="009B5EE4" w:rsidRDefault="008F2CE8" w:rsidP="008F2CE8">
            <w:pPr>
              <w:tabs>
                <w:tab w:val="left" w:pos="3119"/>
              </w:tabs>
              <w:ind w:right="-13"/>
              <w:jc w:val="right"/>
              <w:rPr>
                <w:rFonts w:ascii="Arial Narrow" w:hAnsi="Arial Narrow" w:cs="Arial"/>
                <w:b/>
                <w:color w:val="002060"/>
              </w:rPr>
            </w:pPr>
            <w:r w:rsidRPr="00EA6A9E">
              <w:rPr>
                <w:rFonts w:ascii="Arial Narrow" w:hAnsi="Arial Narrow"/>
                <w:color w:val="002060"/>
                <w:szCs w:val="22"/>
              </w:rPr>
              <w:t>17.50 – 21.10</w:t>
            </w:r>
            <w:r w:rsidRPr="00EA6A9E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 </w:t>
            </w:r>
            <w:r w:rsidRPr="00EA6A9E">
              <w:rPr>
                <w:rFonts w:ascii="Arial Narrow" w:hAnsi="Arial Narrow" w:cs="Arial"/>
                <w:b/>
                <w:bCs/>
                <w:color w:val="002060"/>
                <w:sz w:val="22"/>
                <w:szCs w:val="18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D9CAEB" w14:textId="4914868B" w:rsidR="008F2CE8" w:rsidRPr="009B5EE4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>PSAI -C1+2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0C75003" w14:textId="21A7A1B4" w:rsidR="008F2CE8" w:rsidRPr="009B5EE4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95573EF" w14:textId="337A657A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>PSAI -C3+4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E4D606E" w14:textId="673CC6E8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A202A7F" w14:textId="7993D122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>PSAI -C5+6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C08019F" w14:textId="308130E0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A32EAFA" w14:textId="36CB010F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>PSAI -C7+8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E6D7E32" w14:textId="20D89963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E968B0B" w14:textId="24F47218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>PSAI -C9+10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07F930E" w14:textId="7A83797D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939701A" w14:textId="50C9CDCC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 xml:space="preserve">PSAI -C11+12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8E8490" w14:textId="7C08D940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674B24" w14:textId="68E8E519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9B5EE4">
              <w:rPr>
                <w:rFonts w:ascii="Arial Narrow" w:hAnsi="Arial Narrow" w:cs="Arial"/>
                <w:color w:val="002060"/>
              </w:rPr>
              <w:t>PSAI -C13+14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BA699D" w14:textId="730759B1" w:rsidR="008F2CE8" w:rsidRPr="009B5EE4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</w:tr>
      <w:tr w:rsidR="008F2CE8" w:rsidRPr="009F3003" w14:paraId="3896CE20" w14:textId="77777777" w:rsidTr="006D2CA5">
        <w:trPr>
          <w:trHeight w:val="56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524157" w14:textId="0B9D5CFE" w:rsidR="008F2CE8" w:rsidRPr="001B73BB" w:rsidRDefault="008F2CE8" w:rsidP="008F2CE8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 xml:space="preserve">Marţi  </w:t>
            </w:r>
            <w:r w:rsidRPr="001B73BB">
              <w:rPr>
                <w:rFonts w:ascii="Arial Narrow" w:hAnsi="Arial Narrow" w:cs="Arial"/>
                <w:b/>
                <w:color w:val="002060"/>
              </w:rPr>
              <w:t xml:space="preserve"> BN </w:t>
            </w:r>
            <w:r w:rsidR="00AB1C4D" w:rsidRPr="001B73BB">
              <w:rPr>
                <w:rFonts w:ascii="Arial Narrow" w:hAnsi="Arial Narrow" w:cs="Arial"/>
                <w:b/>
                <w:color w:val="002060"/>
              </w:rPr>
              <w:t>230</w:t>
            </w:r>
            <w:r w:rsidRPr="001B73BB">
              <w:rPr>
                <w:rFonts w:ascii="Arial Narrow" w:hAnsi="Arial Narrow" w:cs="Arial"/>
                <w:b/>
                <w:color w:val="002060"/>
              </w:rPr>
              <w:t xml:space="preserve">   </w:t>
            </w:r>
          </w:p>
          <w:p w14:paraId="6DA167F1" w14:textId="2FF28C98" w:rsidR="008F2CE8" w:rsidRPr="001B73BB" w:rsidRDefault="008F2CE8" w:rsidP="008F2CE8">
            <w:pPr>
              <w:tabs>
                <w:tab w:val="left" w:pos="3119"/>
              </w:tabs>
              <w:ind w:right="-13"/>
              <w:jc w:val="right"/>
              <w:rPr>
                <w:rFonts w:ascii="Arial Narrow" w:hAnsi="Arial Narrow" w:cs="Arial"/>
                <w:b/>
                <w:color w:val="002060"/>
              </w:rPr>
            </w:pPr>
            <w:r w:rsidRPr="00EA6A9E">
              <w:rPr>
                <w:rFonts w:ascii="Arial Narrow" w:hAnsi="Arial Narrow"/>
                <w:color w:val="002060"/>
                <w:szCs w:val="22"/>
              </w:rPr>
              <w:t xml:space="preserve">17.50 – </w:t>
            </w:r>
            <w:r w:rsidR="007D5399" w:rsidRPr="00EA6A9E">
              <w:rPr>
                <w:rFonts w:ascii="Arial Narrow" w:hAnsi="Arial Narrow"/>
                <w:color w:val="002060"/>
                <w:szCs w:val="22"/>
              </w:rPr>
              <w:t>19</w:t>
            </w:r>
            <w:r w:rsidRPr="00EA6A9E">
              <w:rPr>
                <w:rFonts w:ascii="Arial Narrow" w:hAnsi="Arial Narrow"/>
                <w:color w:val="002060"/>
                <w:szCs w:val="22"/>
              </w:rPr>
              <w:t>.</w:t>
            </w:r>
            <w:r w:rsidR="007D5399" w:rsidRPr="00EA6A9E">
              <w:rPr>
                <w:rFonts w:ascii="Arial Narrow" w:hAnsi="Arial Narrow"/>
                <w:color w:val="002060"/>
                <w:szCs w:val="22"/>
              </w:rPr>
              <w:t>3</w:t>
            </w:r>
            <w:r w:rsidRPr="00EA6A9E">
              <w:rPr>
                <w:rFonts w:ascii="Arial Narrow" w:hAnsi="Arial Narrow"/>
                <w:color w:val="002060"/>
                <w:szCs w:val="22"/>
              </w:rPr>
              <w:t>0</w:t>
            </w:r>
            <w:r w:rsidRPr="00EA6A9E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 xml:space="preserve"> </w:t>
            </w:r>
            <w:r w:rsidRPr="00EA6A9E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 </w:t>
            </w:r>
            <w:r w:rsidR="001B73BB" w:rsidRPr="00EA6A9E">
              <w:rPr>
                <w:rFonts w:ascii="Arial Narrow" w:hAnsi="Arial Narrow" w:cs="Arial"/>
                <w:b/>
                <w:bCs/>
                <w:color w:val="002060"/>
                <w:sz w:val="22"/>
                <w:szCs w:val="18"/>
              </w:rPr>
              <w:t>2</w:t>
            </w:r>
            <w:r w:rsidRPr="00EA6A9E">
              <w:rPr>
                <w:rFonts w:ascii="Arial Narrow" w:hAnsi="Arial Narrow" w:cs="Arial"/>
                <w:b/>
                <w:bCs/>
                <w:color w:val="002060"/>
                <w:sz w:val="22"/>
                <w:szCs w:val="18"/>
              </w:rPr>
              <w:t xml:space="preserve">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41D7160" w14:textId="6A424F48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8934E35" w14:textId="014ED56A" w:rsidR="008F2CE8" w:rsidRPr="001B73BB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62C3B65" w14:textId="0FF2A220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9EF5A00" w14:textId="5416D693" w:rsidR="008F2CE8" w:rsidRPr="001B73BB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E5C7057" w14:textId="177C205F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B4E983D" w14:textId="61CA8B35" w:rsidR="008F2CE8" w:rsidRPr="001B73BB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709F488" w14:textId="1E8961DD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3F6F98B" w14:textId="130A1F29" w:rsidR="008F2CE8" w:rsidRPr="001B73BB" w:rsidRDefault="008F2CE8" w:rsidP="008F2CE8">
            <w:pPr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D03851" w14:textId="435B3EEA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30D47B5" w14:textId="1F2D2ACB" w:rsidR="008F2CE8" w:rsidRPr="001B73BB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D32D50F" w14:textId="78BE9B5D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24683A" w14:textId="37C38D17" w:rsidR="008F2CE8" w:rsidRPr="001B73BB" w:rsidRDefault="008F2CE8" w:rsidP="008F2CE8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9BF79B8" w14:textId="51886604" w:rsidR="008F2CE8" w:rsidRPr="001B73BB" w:rsidRDefault="008F2CE8" w:rsidP="008F2CE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1AD8367" w14:textId="15763368" w:rsidR="008F2CE8" w:rsidRPr="001B73BB" w:rsidRDefault="008F2CE8" w:rsidP="008F2CE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18"/>
              </w:rPr>
            </w:pPr>
            <w:r w:rsidRPr="001B73BB">
              <w:rPr>
                <w:rFonts w:ascii="Arial Narrow" w:hAnsi="Arial Narrow" w:cs="Arial"/>
                <w:color w:val="002060"/>
              </w:rPr>
              <w:t>PSAI -Sem-Gr</w:t>
            </w:r>
          </w:p>
        </w:tc>
      </w:tr>
      <w:tr w:rsidR="006C00BE" w:rsidRPr="009F3003" w14:paraId="5EBECA55" w14:textId="77777777" w:rsidTr="006C00BE">
        <w:trPr>
          <w:trHeight w:val="56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5902" w14:textId="306473CF" w:rsidR="006C00BE" w:rsidRPr="009C3713" w:rsidRDefault="006C00BE" w:rsidP="006C00BE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 xml:space="preserve">Miercuri </w:t>
            </w:r>
            <w:r w:rsidRPr="009C3713">
              <w:rPr>
                <w:rFonts w:ascii="Arial Narrow" w:hAnsi="Arial Narrow" w:cs="Arial"/>
                <w:b/>
                <w:color w:val="002060"/>
              </w:rPr>
              <w:t xml:space="preserve">BN 230   </w:t>
            </w:r>
          </w:p>
          <w:p w14:paraId="662775DA" w14:textId="1C1367DD" w:rsidR="006C00BE" w:rsidRPr="009C3713" w:rsidRDefault="006C00BE" w:rsidP="009C371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EA6A9E">
              <w:rPr>
                <w:rFonts w:ascii="Arial Narrow" w:hAnsi="Arial Narrow"/>
                <w:color w:val="002060"/>
                <w:szCs w:val="22"/>
              </w:rPr>
              <w:t>17.00 – 18.40</w:t>
            </w:r>
            <w:r w:rsidRPr="00EA6A9E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 xml:space="preserve">  </w:t>
            </w:r>
            <w:r w:rsidRPr="00EA6A9E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 </w:t>
            </w:r>
            <w:r w:rsidRPr="00EA6A9E">
              <w:rPr>
                <w:rFonts w:ascii="Arial Narrow" w:hAnsi="Arial Narrow" w:cs="Arial"/>
                <w:b/>
                <w:bCs/>
                <w:color w:val="002060"/>
                <w:sz w:val="22"/>
                <w:szCs w:val="18"/>
              </w:rPr>
              <w:t>2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9DA" w14:textId="2F843D5D" w:rsidR="006C00BE" w:rsidRPr="009C3713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-C1+2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5B1F" w14:textId="6179FD8B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6AD" w14:textId="200097C9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-C3+4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22B4" w14:textId="557D8C5C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FD6E" w14:textId="4C7E76CB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-C5+6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149E" w14:textId="6C5E6B55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B8F4" w14:textId="7D488F57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-C7+8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5462" w14:textId="137F8DF0" w:rsidR="006C00BE" w:rsidRPr="009C3713" w:rsidRDefault="006C00BE" w:rsidP="006C00BE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B98" w14:textId="1F74E277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-C9+10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2A22" w14:textId="214B1750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41E" w14:textId="58CA0C10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-C11+12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2D99" w14:textId="57FA1667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4A75" w14:textId="303A57AB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-C13+14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385A" w14:textId="3F70C4CB" w:rsidR="006C00BE" w:rsidRPr="001B73BB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</w:tr>
      <w:tr w:rsidR="006C00BE" w:rsidRPr="009F3003" w14:paraId="31A9A16D" w14:textId="77777777" w:rsidTr="006C00BE">
        <w:trPr>
          <w:trHeight w:val="56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B418" w14:textId="0BC08426" w:rsidR="006C00BE" w:rsidRPr="009C3713" w:rsidRDefault="006C00BE" w:rsidP="006C00BE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 xml:space="preserve">Miercuri </w:t>
            </w:r>
            <w:r w:rsidRPr="009C3713">
              <w:rPr>
                <w:rFonts w:ascii="Arial Narrow" w:hAnsi="Arial Narrow" w:cs="Arial"/>
                <w:b/>
                <w:color w:val="002060"/>
              </w:rPr>
              <w:t xml:space="preserve">BN 230   </w:t>
            </w:r>
          </w:p>
          <w:p w14:paraId="21F09C89" w14:textId="75E4BFA0" w:rsidR="006C00BE" w:rsidRPr="009C3713" w:rsidRDefault="006C00BE" w:rsidP="009C371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/>
                <w:color w:val="002060"/>
                <w:sz w:val="18"/>
              </w:rPr>
              <w:t xml:space="preserve">18.40 </w:t>
            </w:r>
            <w:r w:rsidRPr="009C3713">
              <w:rPr>
                <w:rFonts w:ascii="Arial Narrow" w:hAnsi="Arial Narrow" w:cs="Arial"/>
                <w:bCs/>
                <w:color w:val="002060"/>
              </w:rPr>
              <w:t xml:space="preserve">– 20.20    </w:t>
            </w:r>
            <w:r w:rsidRPr="009C3713">
              <w:rPr>
                <w:rFonts w:ascii="Arial Narrow" w:hAnsi="Arial Narrow" w:cs="Arial"/>
                <w:b/>
                <w:bCs/>
                <w:color w:val="002060"/>
                <w:szCs w:val="16"/>
              </w:rPr>
              <w:t>2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884" w14:textId="63986531" w:rsidR="006C00BE" w:rsidRPr="009C3713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7424" w14:textId="306650B7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7CC" w14:textId="05EA465A" w:rsidR="006C00BE" w:rsidRPr="009C3713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11DC" w14:textId="64DB7CC6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F9F7" w14:textId="29BDA206" w:rsidR="006C00BE" w:rsidRPr="009C3713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58CB" w14:textId="0D920E3F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11FA" w14:textId="19AF35AB" w:rsidR="006C00BE" w:rsidRPr="009C3713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806E" w14:textId="77777777" w:rsidR="006C00BE" w:rsidRPr="009C3713" w:rsidRDefault="006C00BE" w:rsidP="006C00BE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E949" w14:textId="603347A2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4985" w14:textId="77777777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4F67" w14:textId="534EA9E5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553" w14:textId="77777777" w:rsidR="006C00BE" w:rsidRPr="009C371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200" w14:textId="37393292" w:rsidR="006C00BE" w:rsidRPr="009C3713" w:rsidRDefault="0005465B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9C3713">
              <w:rPr>
                <w:rFonts w:ascii="Arial Narrow" w:hAnsi="Arial Narrow" w:cs="Arial"/>
                <w:color w:val="002060"/>
              </w:rPr>
              <w:t>LEAD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377" w14:textId="0AF429E7" w:rsidR="006C00BE" w:rsidRPr="001B73BB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</w:tr>
      <w:tr w:rsidR="006C00BE" w:rsidRPr="009F3003" w14:paraId="3737D6DE" w14:textId="77777777" w:rsidTr="006C00BE">
        <w:trPr>
          <w:trHeight w:val="41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AAD5245" w14:textId="65C6D66A" w:rsidR="006C00BE" w:rsidRPr="006D2CA5" w:rsidRDefault="006C00BE" w:rsidP="006C00BE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Joi</w:t>
            </w:r>
            <w:r w:rsidRPr="006D2CA5">
              <w:rPr>
                <w:rFonts w:ascii="Arial Narrow" w:hAnsi="Arial Narrow" w:cs="Arial"/>
                <w:color w:val="002060"/>
              </w:rPr>
              <w:t xml:space="preserve"> </w:t>
            </w:r>
            <w:r w:rsidRPr="006D2CA5">
              <w:rPr>
                <w:rFonts w:ascii="Arial Narrow" w:hAnsi="Arial Narrow" w:cs="Arial"/>
                <w:b/>
                <w:color w:val="002060"/>
              </w:rPr>
              <w:t xml:space="preserve">BN 230   </w:t>
            </w:r>
          </w:p>
          <w:p w14:paraId="463A0578" w14:textId="0095B0E4" w:rsidR="006C00BE" w:rsidRPr="006D2CA5" w:rsidRDefault="006C00BE" w:rsidP="00795C7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17.50</w:t>
            </w:r>
            <w:r w:rsidRPr="006D2CA5">
              <w:rPr>
                <w:rFonts w:ascii="Arial Narrow" w:hAnsi="Arial Narrow"/>
                <w:color w:val="002060"/>
                <w:sz w:val="18"/>
              </w:rPr>
              <w:t xml:space="preserve"> – </w:t>
            </w:r>
            <w:r w:rsidRPr="006D2CA5">
              <w:rPr>
                <w:rFonts w:ascii="Arial Narrow" w:hAnsi="Arial Narrow" w:cs="Arial"/>
                <w:color w:val="002060"/>
              </w:rPr>
              <w:t>21.10</w:t>
            </w:r>
            <w:r w:rsidRPr="006D2CA5">
              <w:rPr>
                <w:rFonts w:ascii="Arial Narrow" w:hAnsi="Arial Narrow" w:cs="Arial"/>
                <w:b/>
                <w:color w:val="002060"/>
              </w:rPr>
              <w:t xml:space="preserve">   </w:t>
            </w:r>
            <w:r w:rsidRPr="006D2CA5">
              <w:rPr>
                <w:rFonts w:ascii="Arial Narrow" w:hAnsi="Arial Narrow" w:cs="Arial"/>
                <w:color w:val="002060"/>
              </w:rPr>
              <w:t xml:space="preserve">  </w:t>
            </w:r>
            <w:r w:rsidRPr="006D2CA5">
              <w:rPr>
                <w:rFonts w:ascii="Arial Narrow" w:hAnsi="Arial Narrow" w:cs="Arial"/>
                <w:b/>
                <w:bCs/>
                <w:color w:val="00206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91896AC" w14:textId="5DD26F83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</w:t>
            </w:r>
          </w:p>
          <w:p w14:paraId="3F78279D" w14:textId="3F593EFE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C1-4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948EB8" w14:textId="17949416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1341D23" w14:textId="0ADBA30D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74E7798" w14:textId="7959A64A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-C5-8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84EDEAF" w14:textId="43EE78C8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C1A40E" w14:textId="024F46D4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3BFAE0A" w14:textId="6ED91CF2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-C9-12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848057" w14:textId="3E68F309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53C40C1" w14:textId="25919596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38CF9F7" w14:textId="2D4348D0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 xml:space="preserve">AMPCI -C13+14/ </w:t>
            </w:r>
            <w:r w:rsidRPr="006D2CA5">
              <w:rPr>
                <w:rFonts w:ascii="Arial Narrow" w:hAnsi="Arial Narrow" w:cs="Arial"/>
                <w:b/>
                <w:bCs/>
                <w:color w:val="002060"/>
              </w:rPr>
              <w:t>2 ore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25E4802" w14:textId="0A01143F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5FD2EF2" w14:textId="1ED2CD2F" w:rsidR="006C00BE" w:rsidRPr="004E4DA6" w:rsidRDefault="006C00BE" w:rsidP="006C00BE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CFED8ED" w14:textId="22E9F727" w:rsidR="006C00BE" w:rsidRPr="004E4DA6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7D4BBDC" w14:textId="51668455" w:rsidR="006C00BE" w:rsidRPr="004E4DA6" w:rsidRDefault="006C00BE" w:rsidP="006C00BE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6C00BE" w:rsidRPr="009F3003" w14:paraId="4D7E9DB8" w14:textId="77777777" w:rsidTr="006C00BE">
        <w:trPr>
          <w:trHeight w:val="39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5BD9B9D" w14:textId="21FE7FB1" w:rsidR="006C00BE" w:rsidRPr="006D2CA5" w:rsidRDefault="006C00BE" w:rsidP="006C00BE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Joi</w:t>
            </w:r>
            <w:r w:rsidRPr="006D2CA5">
              <w:rPr>
                <w:rFonts w:ascii="Arial Narrow" w:hAnsi="Arial Narrow" w:cs="Arial"/>
                <w:b/>
                <w:color w:val="002060"/>
              </w:rPr>
              <w:t xml:space="preserve"> BN 230   </w:t>
            </w:r>
          </w:p>
          <w:p w14:paraId="1368F099" w14:textId="30B3098C" w:rsidR="006C00BE" w:rsidRPr="006D2CA5" w:rsidRDefault="006C00BE" w:rsidP="00795C7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/>
                <w:color w:val="002060"/>
                <w:sz w:val="18"/>
              </w:rPr>
              <w:t>17.50 – 21.10</w:t>
            </w:r>
            <w:r w:rsidRPr="006D2C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6D2CA5">
              <w:rPr>
                <w:rFonts w:ascii="Arial Narrow" w:hAnsi="Arial Narrow" w:cs="Arial"/>
                <w:color w:val="002060"/>
              </w:rPr>
              <w:t xml:space="preserve">  </w:t>
            </w:r>
            <w:r w:rsidR="00F153CC">
              <w:rPr>
                <w:rFonts w:ascii="Arial Narrow" w:hAnsi="Arial Narrow" w:cs="Arial"/>
                <w:color w:val="002060"/>
              </w:rPr>
              <w:t xml:space="preserve"> </w:t>
            </w:r>
            <w:r w:rsidRPr="006D2CA5">
              <w:rPr>
                <w:rFonts w:ascii="Arial Narrow" w:hAnsi="Arial Narrow" w:cs="Arial"/>
                <w:b/>
                <w:bCs/>
                <w:color w:val="002060"/>
                <w:szCs w:val="16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BE2DB8C" w14:textId="4DAD9671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90D6C05" w14:textId="1728C189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2F5AD58" w14:textId="29C3366C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607E549" w14:textId="31B9B60D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7F3CC9A" w14:textId="74803351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FD1ACB" w14:textId="55FCEC62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EF9B87C" w14:textId="5185E45B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D27459D" w14:textId="1E9A5234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6A66656" w14:textId="6020ABA2" w:rsidR="006C00BE" w:rsidRPr="006D2CA5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8B0C3F6" w14:textId="49265F3E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05AA297" w14:textId="05517C40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6D2CA5">
              <w:rPr>
                <w:rFonts w:ascii="Arial Narrow" w:hAnsi="Arial Narrow" w:cs="Arial"/>
                <w:color w:val="002060"/>
              </w:rPr>
              <w:t>AMPCI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01C35C1" w14:textId="6204F73A" w:rsidR="006C00BE" w:rsidRPr="006D2CA5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546D7BF" w14:textId="7FD133A9" w:rsidR="006C00BE" w:rsidRPr="004E4DA6" w:rsidRDefault="006C00BE" w:rsidP="006C00B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9CFA1CB" w14:textId="53C8E765" w:rsidR="006C00BE" w:rsidRPr="004E4DA6" w:rsidRDefault="006C00BE" w:rsidP="006C00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C00BE" w:rsidRPr="009F3003" w14:paraId="1AE127A1" w14:textId="77777777" w:rsidTr="00DB41EA">
        <w:trPr>
          <w:trHeight w:val="406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3B1" w14:textId="5EA82634" w:rsidR="006C00BE" w:rsidRPr="00814273" w:rsidRDefault="006C00BE" w:rsidP="006C00BE">
            <w:pPr>
              <w:tabs>
                <w:tab w:val="left" w:pos="3119"/>
              </w:tabs>
              <w:ind w:right="-158"/>
              <w:rPr>
                <w:rFonts w:ascii="Arial Narrow" w:hAnsi="Arial Narrow" w:cs="Arial"/>
                <w:color w:val="002060"/>
              </w:rPr>
            </w:pPr>
            <w:r w:rsidRPr="00814273">
              <w:rPr>
                <w:rFonts w:ascii="Arial Narrow" w:hAnsi="Arial Narrow" w:cs="Arial"/>
                <w:color w:val="002060"/>
              </w:rPr>
              <w:t xml:space="preserve">Vineri </w:t>
            </w:r>
            <w:r w:rsidRPr="00814273">
              <w:rPr>
                <w:rFonts w:ascii="Arial Narrow" w:hAnsi="Arial Narrow" w:cs="Arial"/>
                <w:b/>
                <w:color w:val="002060"/>
              </w:rPr>
              <w:t xml:space="preserve">AN 217   </w:t>
            </w:r>
          </w:p>
          <w:p w14:paraId="7FA89749" w14:textId="565BE551" w:rsidR="006C00BE" w:rsidRPr="00814273" w:rsidRDefault="006C00BE" w:rsidP="00DC451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814273">
              <w:rPr>
                <w:rFonts w:ascii="Arial Narrow" w:hAnsi="Arial Narrow"/>
                <w:color w:val="002060"/>
              </w:rPr>
              <w:t>17.50 – 20.20</w:t>
            </w:r>
            <w:r w:rsidRPr="00814273">
              <w:rPr>
                <w:rFonts w:ascii="Arial Narrow" w:hAnsi="Arial Narrow" w:cs="Arial"/>
                <w:color w:val="002060"/>
              </w:rPr>
              <w:t xml:space="preserve">  </w:t>
            </w: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4 ore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AD4" w14:textId="5641917F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B81" w14:textId="72884E0F" w:rsidR="006C00BE" w:rsidRPr="0081427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F4F" w14:textId="55086821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CAC" w14:textId="7227822B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FCF" w14:textId="37A30ED7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C33" w14:textId="70B99B09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C9D" w14:textId="18243C06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5F0" w14:textId="682DDF27" w:rsidR="006C00BE" w:rsidRPr="0081427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1F65" w14:textId="0A6F14C9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6585" w14:textId="433E1023" w:rsidR="006C00BE" w:rsidRPr="0081427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F7483" w14:textId="32E31973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8D38" w14:textId="2F9B4C91" w:rsidR="006C00BE" w:rsidRPr="0081427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00E" w14:textId="0871F002" w:rsidR="006C00BE" w:rsidRPr="00814273" w:rsidRDefault="006C00BE" w:rsidP="006C00BE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814273">
              <w:rPr>
                <w:rFonts w:ascii="Arial Narrow" w:hAnsi="Arial Narrow" w:cs="Arial"/>
                <w:b/>
                <w:bCs/>
                <w:color w:val="002060"/>
              </w:rPr>
              <w:t>LM -Sem-Gr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CCF" w14:textId="538DD6D1" w:rsidR="006C00BE" w:rsidRPr="00814273" w:rsidRDefault="006C00BE" w:rsidP="006C00BE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</w:tr>
    </w:tbl>
    <w:p w14:paraId="3FFE4C88" w14:textId="051748BC" w:rsidR="00441804" w:rsidRDefault="008D6980">
      <w:pPr>
        <w:tabs>
          <w:tab w:val="left" w:pos="3119"/>
        </w:tabs>
        <w:rPr>
          <w:rFonts w:ascii="Arial" w:hAnsi="Arial" w:cs="Arial"/>
        </w:rPr>
      </w:pPr>
      <w:r w:rsidRPr="00A831F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7F874" wp14:editId="41BD149A">
                <wp:simplePos x="0" y="0"/>
                <wp:positionH relativeFrom="column">
                  <wp:posOffset>-111125</wp:posOffset>
                </wp:positionH>
                <wp:positionV relativeFrom="paragraph">
                  <wp:posOffset>139065</wp:posOffset>
                </wp:positionV>
                <wp:extent cx="182880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FA7E" w14:textId="53117461" w:rsidR="00C822B8" w:rsidRPr="00C76A53" w:rsidRDefault="00C822B8" w:rsidP="0005465B">
                            <w:pPr>
                              <w:shd w:val="clear" w:color="auto" w:fill="E5DFEC"/>
                              <w:rPr>
                                <w:color w:val="002060"/>
                                <w:sz w:val="24"/>
                              </w:rPr>
                            </w:pPr>
                            <w:r w:rsidRPr="00C76A53">
                              <w:rPr>
                                <w:color w:val="002060"/>
                                <w:sz w:val="24"/>
                              </w:rPr>
                              <w:t>C:</w:t>
                            </w:r>
                            <w:r w:rsidR="00A52828" w:rsidRPr="00C76A53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 w:val="24"/>
                              </w:rPr>
                              <w:t>curs</w:t>
                            </w:r>
                          </w:p>
                          <w:p w14:paraId="524DB791" w14:textId="2EBEBCE7" w:rsidR="004E4DA6" w:rsidRPr="00C76A53" w:rsidRDefault="004E4DA6" w:rsidP="0005465B">
                            <w:pPr>
                              <w:shd w:val="clear" w:color="auto" w:fill="E5DFEC"/>
                              <w:rPr>
                                <w:color w:val="002060"/>
                                <w:sz w:val="24"/>
                              </w:rPr>
                            </w:pPr>
                            <w:r w:rsidRPr="00C76A53">
                              <w:rPr>
                                <w:color w:val="002060"/>
                                <w:sz w:val="24"/>
                              </w:rPr>
                              <w:t>Sem:</w:t>
                            </w:r>
                            <w:r w:rsidR="00A52828" w:rsidRPr="00C76A53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 w:val="24"/>
                              </w:rPr>
                              <w:t>seminar</w:t>
                            </w:r>
                          </w:p>
                          <w:p w14:paraId="0A881B5B" w14:textId="4B10AFA8" w:rsidR="00C822B8" w:rsidRPr="00C76A53" w:rsidRDefault="00C822B8" w:rsidP="0005465B">
                            <w:pPr>
                              <w:shd w:val="clear" w:color="auto" w:fill="E5DFEC"/>
                              <w:rPr>
                                <w:color w:val="002060"/>
                                <w:sz w:val="24"/>
                              </w:rPr>
                            </w:pPr>
                            <w:r w:rsidRPr="00C76A53">
                              <w:rPr>
                                <w:color w:val="002060"/>
                                <w:sz w:val="24"/>
                              </w:rPr>
                              <w:t>Lp:</w:t>
                            </w:r>
                            <w:r w:rsidR="00A52828" w:rsidRPr="00C76A53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="004E4DA6" w:rsidRPr="00C76A53">
                              <w:rPr>
                                <w:color w:val="002060"/>
                                <w:sz w:val="24"/>
                              </w:rPr>
                              <w:t>lucrări</w:t>
                            </w:r>
                            <w:r w:rsidRPr="00C76A53">
                              <w:rPr>
                                <w:color w:val="002060"/>
                                <w:sz w:val="24"/>
                              </w:rPr>
                              <w:t xml:space="preserve"> practice</w:t>
                            </w:r>
                          </w:p>
                          <w:p w14:paraId="228E3832" w14:textId="5FBF524B" w:rsidR="00C822B8" w:rsidRPr="00C76A53" w:rsidRDefault="00C822B8" w:rsidP="0005465B">
                            <w:pPr>
                              <w:shd w:val="clear" w:color="auto" w:fill="E5DFEC"/>
                              <w:rPr>
                                <w:color w:val="002060"/>
                                <w:sz w:val="24"/>
                              </w:rPr>
                            </w:pPr>
                            <w:r w:rsidRPr="00C76A53">
                              <w:rPr>
                                <w:color w:val="002060"/>
                                <w:sz w:val="24"/>
                              </w:rPr>
                              <w:t>Pr:</w:t>
                            </w:r>
                            <w:r w:rsidR="00A52828" w:rsidRPr="00C76A53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 w:val="24"/>
                              </w:rPr>
                              <w:t>proiect</w:t>
                            </w:r>
                          </w:p>
                          <w:p w14:paraId="49C4E847" w14:textId="6BC37BD9" w:rsidR="000C4806" w:rsidRPr="00C76A53" w:rsidRDefault="000C4806" w:rsidP="0005465B">
                            <w:pPr>
                              <w:shd w:val="clear" w:color="auto" w:fill="E5DFEC"/>
                              <w:rPr>
                                <w:color w:val="002060"/>
                                <w:sz w:val="24"/>
                              </w:rPr>
                            </w:pPr>
                            <w:r w:rsidRPr="00C76A53">
                              <w:rPr>
                                <w:color w:val="002060"/>
                                <w:sz w:val="24"/>
                              </w:rPr>
                              <w:t>Gr:      pe grupe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7F874" id="Text Box 2" o:spid="_x0000_s1027" type="#_x0000_t202" style="position:absolute;margin-left:-8.75pt;margin-top:10.95pt;width:2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" filled="f" stroked="f">
                <v:textbox style="mso-fit-shape-to-text:t">
                  <w:txbxContent>
                    <w:p w14:paraId="6F23FA7E" w14:textId="53117461" w:rsidR="00C822B8" w:rsidRPr="00C76A53" w:rsidRDefault="00C822B8" w:rsidP="0005465B">
                      <w:pPr>
                        <w:shd w:val="clear" w:color="auto" w:fill="E5DFEC"/>
                        <w:rPr>
                          <w:color w:val="002060"/>
                          <w:sz w:val="24"/>
                        </w:rPr>
                      </w:pPr>
                      <w:r w:rsidRPr="00C76A53">
                        <w:rPr>
                          <w:color w:val="002060"/>
                          <w:sz w:val="24"/>
                        </w:rPr>
                        <w:t>C:</w:t>
                      </w:r>
                      <w:r w:rsidR="00A52828" w:rsidRPr="00C76A53">
                        <w:rPr>
                          <w:color w:val="002060"/>
                          <w:sz w:val="24"/>
                        </w:rPr>
                        <w:tab/>
                      </w:r>
                      <w:r w:rsidRPr="00C76A53">
                        <w:rPr>
                          <w:color w:val="002060"/>
                          <w:sz w:val="24"/>
                        </w:rPr>
                        <w:t>curs</w:t>
                      </w:r>
                    </w:p>
                    <w:p w14:paraId="524DB791" w14:textId="2EBEBCE7" w:rsidR="004E4DA6" w:rsidRPr="00C76A53" w:rsidRDefault="004E4DA6" w:rsidP="0005465B">
                      <w:pPr>
                        <w:shd w:val="clear" w:color="auto" w:fill="E5DFEC"/>
                        <w:rPr>
                          <w:color w:val="002060"/>
                          <w:sz w:val="24"/>
                        </w:rPr>
                      </w:pPr>
                      <w:r w:rsidRPr="00C76A53">
                        <w:rPr>
                          <w:color w:val="002060"/>
                          <w:sz w:val="24"/>
                        </w:rPr>
                        <w:t>Sem:</w:t>
                      </w:r>
                      <w:r w:rsidR="00A52828" w:rsidRPr="00C76A53">
                        <w:rPr>
                          <w:color w:val="002060"/>
                          <w:sz w:val="24"/>
                        </w:rPr>
                        <w:tab/>
                      </w:r>
                      <w:r w:rsidRPr="00C76A53">
                        <w:rPr>
                          <w:color w:val="002060"/>
                          <w:sz w:val="24"/>
                        </w:rPr>
                        <w:t>seminar</w:t>
                      </w:r>
                    </w:p>
                    <w:p w14:paraId="0A881B5B" w14:textId="4B10AFA8" w:rsidR="00C822B8" w:rsidRPr="00C76A53" w:rsidRDefault="00C822B8" w:rsidP="0005465B">
                      <w:pPr>
                        <w:shd w:val="clear" w:color="auto" w:fill="E5DFEC"/>
                        <w:rPr>
                          <w:color w:val="002060"/>
                          <w:sz w:val="24"/>
                        </w:rPr>
                      </w:pPr>
                      <w:r w:rsidRPr="00C76A53">
                        <w:rPr>
                          <w:color w:val="002060"/>
                          <w:sz w:val="24"/>
                        </w:rPr>
                        <w:t>Lp:</w:t>
                      </w:r>
                      <w:r w:rsidR="00A52828" w:rsidRPr="00C76A53">
                        <w:rPr>
                          <w:color w:val="002060"/>
                          <w:sz w:val="24"/>
                        </w:rPr>
                        <w:tab/>
                      </w:r>
                      <w:r w:rsidR="004E4DA6" w:rsidRPr="00C76A53">
                        <w:rPr>
                          <w:color w:val="002060"/>
                          <w:sz w:val="24"/>
                        </w:rPr>
                        <w:t>lucrări</w:t>
                      </w:r>
                      <w:r w:rsidRPr="00C76A53">
                        <w:rPr>
                          <w:color w:val="002060"/>
                          <w:sz w:val="24"/>
                        </w:rPr>
                        <w:t xml:space="preserve"> practice</w:t>
                      </w:r>
                    </w:p>
                    <w:p w14:paraId="228E3832" w14:textId="5FBF524B" w:rsidR="00C822B8" w:rsidRPr="00C76A53" w:rsidRDefault="00C822B8" w:rsidP="0005465B">
                      <w:pPr>
                        <w:shd w:val="clear" w:color="auto" w:fill="E5DFEC"/>
                        <w:rPr>
                          <w:color w:val="002060"/>
                          <w:sz w:val="24"/>
                        </w:rPr>
                      </w:pPr>
                      <w:r w:rsidRPr="00C76A53">
                        <w:rPr>
                          <w:color w:val="002060"/>
                          <w:sz w:val="24"/>
                        </w:rPr>
                        <w:t>Pr:</w:t>
                      </w:r>
                      <w:r w:rsidR="00A52828" w:rsidRPr="00C76A53">
                        <w:rPr>
                          <w:color w:val="002060"/>
                          <w:sz w:val="24"/>
                        </w:rPr>
                        <w:tab/>
                      </w:r>
                      <w:r w:rsidRPr="00C76A53">
                        <w:rPr>
                          <w:color w:val="002060"/>
                          <w:sz w:val="24"/>
                        </w:rPr>
                        <w:t>proiect</w:t>
                      </w:r>
                    </w:p>
                    <w:p w14:paraId="49C4E847" w14:textId="6BC37BD9" w:rsidR="000C4806" w:rsidRPr="00C76A53" w:rsidRDefault="000C4806" w:rsidP="0005465B">
                      <w:pPr>
                        <w:shd w:val="clear" w:color="auto" w:fill="E5DFEC"/>
                        <w:rPr>
                          <w:color w:val="002060"/>
                          <w:sz w:val="24"/>
                        </w:rPr>
                      </w:pPr>
                      <w:r w:rsidRPr="00C76A53">
                        <w:rPr>
                          <w:color w:val="002060"/>
                          <w:sz w:val="24"/>
                        </w:rPr>
                        <w:t>Gr:      pe grupe</w:t>
                      </w:r>
                    </w:p>
                  </w:txbxContent>
                </v:textbox>
              </v:shape>
            </w:pict>
          </mc:Fallback>
        </mc:AlternateContent>
      </w:r>
      <w:r w:rsidR="00441804" w:rsidRPr="002A513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A5A3C" wp14:editId="74B00C0D">
                <wp:simplePos x="0" y="0"/>
                <wp:positionH relativeFrom="column">
                  <wp:posOffset>2322195</wp:posOffset>
                </wp:positionH>
                <wp:positionV relativeFrom="paragraph">
                  <wp:posOffset>132773</wp:posOffset>
                </wp:positionV>
                <wp:extent cx="7496175" cy="1158240"/>
                <wp:effectExtent l="0" t="0" r="28575" b="228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25F1" w14:textId="77777777" w:rsidR="004D7511" w:rsidRPr="00C76A53" w:rsidRDefault="00872D4D" w:rsidP="00AC7B7D">
                            <w:pPr>
                              <w:spacing w:line="276" w:lineRule="auto"/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</w:pP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        </w:t>
                            </w:r>
                            <w:r w:rsidR="001F6D15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>Codificare</w:t>
                            </w:r>
                            <w:r w:rsidR="00444578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>a</w:t>
                            </w:r>
                            <w:r w:rsidR="00804DA7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 xml:space="preserve"> disciplin</w:t>
                            </w:r>
                            <w:r w:rsidR="00444578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>elor</w:t>
                            </w:r>
                            <w:r w:rsidR="008E33F2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>:</w:t>
                            </w:r>
                            <w:r w:rsidR="001F6D15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1F6D15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1F6D15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1F6D15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F310F9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F310F9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BC77C3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        </w:t>
                            </w:r>
                            <w:r w:rsidR="00444578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>Cadre didactice</w:t>
                            </w:r>
                            <w:r w:rsidR="008E33F2" w:rsidRPr="00C76A53">
                              <w:rPr>
                                <w:b/>
                                <w:color w:val="002060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00684EC5" w14:textId="57438A1E" w:rsidR="00872D4D" w:rsidRPr="00C76A53" w:rsidRDefault="00872D4D" w:rsidP="00872D4D">
                            <w:pPr>
                              <w:shd w:val="clear" w:color="auto" w:fill="FFFFFF" w:themeFill="background1"/>
                              <w:contextualSpacing/>
                              <w:rPr>
                                <w:color w:val="002060"/>
                                <w:szCs w:val="22"/>
                              </w:rPr>
                            </w:pP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>LM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  <w:t xml:space="preserve">= Legislația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</w:rPr>
                              <w:t>m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>uncii</w:t>
                            </w:r>
                            <w:r w:rsidR="00A00A6C" w:rsidRPr="00C76A53">
                              <w:rPr>
                                <w:color w:val="002060"/>
                                <w:szCs w:val="22"/>
                              </w:rPr>
                              <w:t xml:space="preserve">   </w:t>
                            </w:r>
                            <w:r w:rsidR="00A00A6C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</w:rPr>
                              <w:t>1C+2S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="00D13C90" w:rsidRPr="00D13C90">
                              <w:rPr>
                                <w:color w:val="002060"/>
                                <w:szCs w:val="22"/>
                              </w:rPr>
                              <w:t>Jurist Lucian POENARU</w:t>
                            </w:r>
                          </w:p>
                          <w:p w14:paraId="3CA2823B" w14:textId="06AB5094" w:rsidR="00872D4D" w:rsidRPr="00C76A53" w:rsidRDefault="00872D4D" w:rsidP="0005465B">
                            <w:pPr>
                              <w:shd w:val="clear" w:color="auto" w:fill="E5DFEC"/>
                              <w:spacing w:line="276" w:lineRule="auto"/>
                              <w:rPr>
                                <w:color w:val="002060"/>
                                <w:szCs w:val="22"/>
                                <w:lang w:val="pt-BR"/>
                              </w:rPr>
                            </w:pP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>AMPCI</w:t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ab/>
                              <w:t xml:space="preserve">= Analiza şi </w:t>
                            </w:r>
                            <w:r w:rsidR="00DA6EBA" w:rsidRPr="0005465B">
                              <w:rPr>
                                <w:color w:val="002060"/>
                                <w:szCs w:val="22"/>
                              </w:rPr>
                              <w:t>m</w:t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 xml:space="preserve">odelarea </w:t>
                            </w:r>
                            <w:r w:rsidR="00DA6EBA" w:rsidRPr="0005465B">
                              <w:rPr>
                                <w:color w:val="002060"/>
                                <w:szCs w:val="22"/>
                              </w:rPr>
                              <w:t>p</w:t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 xml:space="preserve">roceselor de </w:t>
                            </w:r>
                            <w:r w:rsidR="00DA6EBA" w:rsidRPr="0005465B">
                              <w:rPr>
                                <w:color w:val="002060"/>
                                <w:szCs w:val="22"/>
                              </w:rPr>
                              <w:t>c</w:t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>omunicare în</w:t>
                            </w:r>
                            <w:r w:rsidR="004E4DA6" w:rsidRPr="0005465B">
                              <w:rPr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DA6EBA" w:rsidRPr="0005465B">
                              <w:rPr>
                                <w:color w:val="002060"/>
                                <w:szCs w:val="22"/>
                              </w:rPr>
                              <w:t>i</w:t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>ndustrie</w:t>
                            </w:r>
                            <w:r w:rsidR="00A00A6C" w:rsidRPr="0005465B">
                              <w:rPr>
                                <w:color w:val="002060"/>
                                <w:szCs w:val="22"/>
                              </w:rPr>
                              <w:t xml:space="preserve">   </w:t>
                            </w:r>
                            <w:r w:rsidR="00FA6877" w:rsidRPr="0005465B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</w:rPr>
                              <w:t>1</w:t>
                            </w:r>
                            <w:r w:rsidR="00A00A6C" w:rsidRPr="0005465B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</w:rPr>
                              <w:t>C</w:t>
                            </w:r>
                            <w:r w:rsidR="00A00A6C" w:rsidRPr="0005465B">
                              <w:rPr>
                                <w:b/>
                                <w:bCs/>
                                <w:color w:val="002060"/>
                                <w:szCs w:val="22"/>
                              </w:rPr>
                              <w:t>+</w:t>
                            </w:r>
                            <w:r w:rsidR="00FA6877" w:rsidRPr="0005465B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</w:rPr>
                              <w:t>2</w:t>
                            </w:r>
                            <w:r w:rsidR="00A00A6C" w:rsidRPr="0005465B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</w:rPr>
                              <w:t>S</w:t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Pr="0005465B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="00EB7E89">
                              <w:rPr>
                                <w:color w:val="002060"/>
                                <w:szCs w:val="22"/>
                              </w:rPr>
                              <w:t>Conf.dr.ing. Olivia NEGOITA</w:t>
                            </w:r>
                            <w:r w:rsidR="00AA7CD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</w:p>
                          <w:p w14:paraId="416AE0C9" w14:textId="6025747D" w:rsidR="00E108CF" w:rsidRPr="00C76A53" w:rsidRDefault="000F2409" w:rsidP="00872D4D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color w:val="002060"/>
                                <w:szCs w:val="22"/>
                                <w:lang w:val="pt-BR"/>
                              </w:rPr>
                            </w:pP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>LEAD</w:t>
                            </w:r>
                            <w:r w:rsidR="002067AF" w:rsidRPr="00C76A53">
                              <w:rPr>
                                <w:color w:val="002060"/>
                                <w:szCs w:val="22"/>
                              </w:rPr>
                              <w:tab/>
                              <w:t xml:space="preserve">= Leadership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</w:rPr>
                              <w:t>i</w:t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</w:rPr>
                              <w:t>ndustrial</w:t>
                            </w:r>
                            <w:r w:rsidR="00A00A6C" w:rsidRPr="00C76A53">
                              <w:rPr>
                                <w:color w:val="002060"/>
                                <w:szCs w:val="22"/>
                              </w:rPr>
                              <w:t xml:space="preserve">   </w:t>
                            </w:r>
                            <w:r w:rsidR="00A00A6C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</w:rPr>
                              <w:t>1C+</w:t>
                            </w:r>
                            <w:r w:rsidR="00952E31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</w:rPr>
                              <w:t>1</w:t>
                            </w:r>
                            <w:r w:rsidR="00A00A6C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</w:rPr>
                              <w:t>S</w:t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6C00BE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Conf</w:t>
                            </w:r>
                            <w:r w:rsidR="00C950A1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E108CF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dr.ing. </w:t>
                            </w:r>
                            <w:r w:rsidR="006C00BE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Cristina SIMION</w:t>
                            </w:r>
                          </w:p>
                          <w:p w14:paraId="3C3E4E98" w14:textId="09155BE3" w:rsidR="00A914D5" w:rsidRPr="00C76A53" w:rsidRDefault="00A914D5" w:rsidP="0005465B">
                            <w:pPr>
                              <w:shd w:val="clear" w:color="auto" w:fill="E5DFEC"/>
                              <w:spacing w:line="276" w:lineRule="auto"/>
                              <w:rPr>
                                <w:color w:val="002060"/>
                                <w:szCs w:val="22"/>
                                <w:lang w:val="pt-BR"/>
                              </w:rPr>
                            </w:pP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PSAI</w:t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  <w:t xml:space="preserve">= Politici și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s</w:t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trategii în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a</w:t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faceri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i</w:t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ndustriale</w:t>
                            </w:r>
                            <w:r w:rsidR="00A00A6C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A00A6C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  <w:lang w:val="pt-BR"/>
                              </w:rPr>
                              <w:t>2C+</w:t>
                            </w:r>
                            <w:r w:rsidR="00952E31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  <w:lang w:val="pt-BR"/>
                              </w:rPr>
                              <w:t>1</w:t>
                            </w:r>
                            <w:r w:rsidR="00A00A6C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  <w:highlight w:val="magenta"/>
                                <w:lang w:val="pt-BR"/>
                              </w:rPr>
                              <w:t>S</w:t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ab/>
                            </w:r>
                            <w:r w:rsidR="006E662A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Conf</w:t>
                            </w:r>
                            <w:r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 xml:space="preserve">.dr.ing. </w:t>
                            </w:r>
                            <w:r w:rsidR="00D625D6" w:rsidRPr="00C76A53">
                              <w:rPr>
                                <w:color w:val="002060"/>
                                <w:szCs w:val="22"/>
                                <w:lang w:val="pt-BR"/>
                              </w:rPr>
                              <w:t>Catalina Monica ALEXE</w:t>
                            </w:r>
                          </w:p>
                          <w:p w14:paraId="3D59F350" w14:textId="04871C6B" w:rsidR="00A914D5" w:rsidRPr="00C76A53" w:rsidRDefault="00A914D5" w:rsidP="00872D4D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color w:val="002060"/>
                                <w:szCs w:val="22"/>
                              </w:rPr>
                            </w:pP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>IDTOI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ab/>
                              <w:t xml:space="preserve">= Inovarea şi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</w:rPr>
                              <w:t>d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 xml:space="preserve">ezvoltarea </w:t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</w:rPr>
                              <w:t>t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>ehnologică</w:t>
                            </w:r>
                            <w:r w:rsidR="006D2C52" w:rsidRPr="00C76A53">
                              <w:rPr>
                                <w:color w:val="002060"/>
                                <w:szCs w:val="22"/>
                              </w:rPr>
                              <w:t xml:space="preserve"> în </w:t>
                            </w:r>
                            <w:r w:rsidR="004E4DA6" w:rsidRPr="00C76A53">
                              <w:rPr>
                                <w:color w:val="002060"/>
                                <w:szCs w:val="22"/>
                              </w:rPr>
                              <w:t>organizații</w:t>
                            </w:r>
                            <w:r w:rsidR="006D2C52" w:rsidRPr="00C76A53">
                              <w:rPr>
                                <w:color w:val="002060"/>
                                <w:szCs w:val="22"/>
                              </w:rPr>
                              <w:t xml:space="preserve"> industriale</w:t>
                            </w:r>
                            <w:r w:rsidR="006D2C52"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="00A00A6C" w:rsidRPr="00C76A53">
                              <w:rPr>
                                <w:b/>
                                <w:bCs/>
                                <w:color w:val="002060"/>
                                <w:szCs w:val="22"/>
                              </w:rPr>
                              <w:t>2C+1P</w:t>
                            </w:r>
                            <w:r w:rsidR="00EB1739"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="00DA6EBA" w:rsidRPr="00C76A53">
                              <w:rPr>
                                <w:color w:val="002060"/>
                                <w:szCs w:val="22"/>
                              </w:rPr>
                              <w:tab/>
                            </w:r>
                            <w:r w:rsidR="002765BB" w:rsidRPr="00C76A53">
                              <w:rPr>
                                <w:color w:val="002060"/>
                                <w:szCs w:val="22"/>
                              </w:rPr>
                              <w:t>Conf.</w:t>
                            </w:r>
                            <w:r w:rsidR="00D66391" w:rsidRPr="00C76A53">
                              <w:rPr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6D2C52" w:rsidRPr="00C76A53">
                              <w:rPr>
                                <w:color w:val="002060"/>
                                <w:szCs w:val="22"/>
                              </w:rPr>
                              <w:t>dr.</w:t>
                            </w:r>
                            <w:r w:rsidR="00D66391" w:rsidRPr="00C76A53">
                              <w:rPr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Pr="00C76A53">
                              <w:rPr>
                                <w:color w:val="002060"/>
                                <w:szCs w:val="22"/>
                              </w:rPr>
                              <w:t>ing. Cătălin ALEXE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A5A3C" id="Text Box 9" o:spid="_x0000_s1028" type="#_x0000_t202" style="position:absolute;margin-left:182.85pt;margin-top:10.45pt;width:590.25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" strokecolor="white">
                <v:textbox>
                  <w:txbxContent>
                    <w:p w14:paraId="0B9C25F1" w14:textId="77777777" w:rsidR="004D7511" w:rsidRPr="00C76A53" w:rsidRDefault="00872D4D" w:rsidP="00AC7B7D">
                      <w:pPr>
                        <w:spacing w:line="276" w:lineRule="auto"/>
                        <w:rPr>
                          <w:b/>
                          <w:color w:val="002060"/>
                          <w:szCs w:val="22"/>
                          <w:lang w:val="pt-BR"/>
                        </w:rPr>
                      </w:pP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        </w:t>
                      </w:r>
                      <w:r w:rsidR="001F6D15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>Codificare</w:t>
                      </w:r>
                      <w:r w:rsidR="00444578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>a</w:t>
                      </w:r>
                      <w:r w:rsidR="00804DA7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 xml:space="preserve"> disciplin</w:t>
                      </w:r>
                      <w:r w:rsidR="00444578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>elor</w:t>
                      </w:r>
                      <w:r w:rsidR="008E33F2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>:</w:t>
                      </w:r>
                      <w:r w:rsidR="001F6D15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1F6D15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1F6D15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1F6D15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F310F9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F310F9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BC77C3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        </w:t>
                      </w:r>
                      <w:r w:rsidR="00444578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>Cadre didactice</w:t>
                      </w:r>
                      <w:r w:rsidR="008E33F2" w:rsidRPr="00C76A53">
                        <w:rPr>
                          <w:b/>
                          <w:color w:val="002060"/>
                          <w:szCs w:val="22"/>
                          <w:lang w:val="pt-BR"/>
                        </w:rPr>
                        <w:t>:</w:t>
                      </w:r>
                    </w:p>
                    <w:p w14:paraId="00684EC5" w14:textId="57438A1E" w:rsidR="00872D4D" w:rsidRPr="00C76A53" w:rsidRDefault="00872D4D" w:rsidP="00872D4D">
                      <w:pPr>
                        <w:shd w:val="clear" w:color="auto" w:fill="FFFFFF" w:themeFill="background1"/>
                        <w:contextualSpacing/>
                        <w:rPr>
                          <w:color w:val="002060"/>
                          <w:szCs w:val="22"/>
                        </w:rPr>
                      </w:pPr>
                      <w:r w:rsidRPr="00C76A53">
                        <w:rPr>
                          <w:color w:val="002060"/>
                          <w:szCs w:val="22"/>
                        </w:rPr>
                        <w:t>LM</w:t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  <w:t xml:space="preserve">= Legislația </w:t>
                      </w:r>
                      <w:r w:rsidR="00DA6EBA" w:rsidRPr="00C76A53">
                        <w:rPr>
                          <w:color w:val="002060"/>
                          <w:szCs w:val="22"/>
                        </w:rPr>
                        <w:t>m</w:t>
                      </w:r>
                      <w:r w:rsidRPr="00C76A53">
                        <w:rPr>
                          <w:color w:val="002060"/>
                          <w:szCs w:val="22"/>
                        </w:rPr>
                        <w:t>uncii</w:t>
                      </w:r>
                      <w:r w:rsidR="00A00A6C" w:rsidRPr="00C76A53">
                        <w:rPr>
                          <w:color w:val="002060"/>
                          <w:szCs w:val="22"/>
                        </w:rPr>
                        <w:t xml:space="preserve">   </w:t>
                      </w:r>
                      <w:r w:rsidR="00A00A6C" w:rsidRPr="00C76A53">
                        <w:rPr>
                          <w:b/>
                          <w:bCs/>
                          <w:color w:val="002060"/>
                          <w:szCs w:val="22"/>
                        </w:rPr>
                        <w:t>1C+2S</w:t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="00D13C90" w:rsidRPr="00D13C90">
                        <w:rPr>
                          <w:color w:val="002060"/>
                          <w:szCs w:val="22"/>
                        </w:rPr>
                        <w:t>Jurist Lucian POENARU</w:t>
                      </w:r>
                    </w:p>
                    <w:p w14:paraId="3CA2823B" w14:textId="06AB5094" w:rsidR="00872D4D" w:rsidRPr="00C76A53" w:rsidRDefault="00872D4D" w:rsidP="0005465B">
                      <w:pPr>
                        <w:shd w:val="clear" w:color="auto" w:fill="E5DFEC"/>
                        <w:spacing w:line="276" w:lineRule="auto"/>
                        <w:rPr>
                          <w:color w:val="002060"/>
                          <w:szCs w:val="22"/>
                          <w:lang w:val="pt-BR"/>
                        </w:rPr>
                      </w:pPr>
                      <w:r w:rsidRPr="0005465B">
                        <w:rPr>
                          <w:color w:val="002060"/>
                          <w:szCs w:val="22"/>
                        </w:rPr>
                        <w:t>AMPCI</w:t>
                      </w:r>
                      <w:r w:rsidRPr="0005465B">
                        <w:rPr>
                          <w:color w:val="002060"/>
                          <w:szCs w:val="22"/>
                        </w:rPr>
                        <w:tab/>
                        <w:t xml:space="preserve">= Analiza şi </w:t>
                      </w:r>
                      <w:r w:rsidR="00DA6EBA" w:rsidRPr="0005465B">
                        <w:rPr>
                          <w:color w:val="002060"/>
                          <w:szCs w:val="22"/>
                        </w:rPr>
                        <w:t>m</w:t>
                      </w:r>
                      <w:r w:rsidRPr="0005465B">
                        <w:rPr>
                          <w:color w:val="002060"/>
                          <w:szCs w:val="22"/>
                        </w:rPr>
                        <w:t xml:space="preserve">odelarea </w:t>
                      </w:r>
                      <w:r w:rsidR="00DA6EBA" w:rsidRPr="0005465B">
                        <w:rPr>
                          <w:color w:val="002060"/>
                          <w:szCs w:val="22"/>
                        </w:rPr>
                        <w:t>p</w:t>
                      </w:r>
                      <w:r w:rsidRPr="0005465B">
                        <w:rPr>
                          <w:color w:val="002060"/>
                          <w:szCs w:val="22"/>
                        </w:rPr>
                        <w:t xml:space="preserve">roceselor de </w:t>
                      </w:r>
                      <w:r w:rsidR="00DA6EBA" w:rsidRPr="0005465B">
                        <w:rPr>
                          <w:color w:val="002060"/>
                          <w:szCs w:val="22"/>
                        </w:rPr>
                        <w:t>c</w:t>
                      </w:r>
                      <w:r w:rsidRPr="0005465B">
                        <w:rPr>
                          <w:color w:val="002060"/>
                          <w:szCs w:val="22"/>
                        </w:rPr>
                        <w:t>omunicare în</w:t>
                      </w:r>
                      <w:r w:rsidR="004E4DA6" w:rsidRPr="0005465B">
                        <w:rPr>
                          <w:color w:val="002060"/>
                          <w:szCs w:val="22"/>
                        </w:rPr>
                        <w:t xml:space="preserve"> </w:t>
                      </w:r>
                      <w:r w:rsidR="00DA6EBA" w:rsidRPr="0005465B">
                        <w:rPr>
                          <w:color w:val="002060"/>
                          <w:szCs w:val="22"/>
                        </w:rPr>
                        <w:t>i</w:t>
                      </w:r>
                      <w:r w:rsidRPr="0005465B">
                        <w:rPr>
                          <w:color w:val="002060"/>
                          <w:szCs w:val="22"/>
                        </w:rPr>
                        <w:t>ndustrie</w:t>
                      </w:r>
                      <w:r w:rsidR="00A00A6C" w:rsidRPr="0005465B">
                        <w:rPr>
                          <w:color w:val="002060"/>
                          <w:szCs w:val="22"/>
                        </w:rPr>
                        <w:t xml:space="preserve">   </w:t>
                      </w:r>
                      <w:r w:rsidR="00FA6877" w:rsidRPr="0005465B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</w:rPr>
                        <w:t>1</w:t>
                      </w:r>
                      <w:r w:rsidR="00A00A6C" w:rsidRPr="0005465B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</w:rPr>
                        <w:t>C</w:t>
                      </w:r>
                      <w:r w:rsidR="00A00A6C" w:rsidRPr="0005465B">
                        <w:rPr>
                          <w:b/>
                          <w:bCs/>
                          <w:color w:val="002060"/>
                          <w:szCs w:val="22"/>
                        </w:rPr>
                        <w:t>+</w:t>
                      </w:r>
                      <w:r w:rsidR="00FA6877" w:rsidRPr="0005465B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</w:rPr>
                        <w:t>2</w:t>
                      </w:r>
                      <w:r w:rsidR="00A00A6C" w:rsidRPr="0005465B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</w:rPr>
                        <w:t>S</w:t>
                      </w:r>
                      <w:r w:rsidRPr="0005465B">
                        <w:rPr>
                          <w:color w:val="002060"/>
                          <w:szCs w:val="22"/>
                        </w:rPr>
                        <w:tab/>
                      </w:r>
                      <w:r w:rsidRPr="0005465B">
                        <w:rPr>
                          <w:color w:val="002060"/>
                          <w:szCs w:val="22"/>
                        </w:rPr>
                        <w:tab/>
                      </w:r>
                      <w:r w:rsidR="00EB7E89">
                        <w:rPr>
                          <w:color w:val="002060"/>
                          <w:szCs w:val="22"/>
                        </w:rPr>
                        <w:t>Conf.dr.ing. Olivia NEGOITA</w:t>
                      </w:r>
                      <w:r w:rsidR="00AA7CD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</w:p>
                    <w:p w14:paraId="416AE0C9" w14:textId="6025747D" w:rsidR="00E108CF" w:rsidRPr="00C76A53" w:rsidRDefault="000F2409" w:rsidP="00872D4D">
                      <w:pPr>
                        <w:shd w:val="clear" w:color="auto" w:fill="FFFFFF" w:themeFill="background1"/>
                        <w:spacing w:line="276" w:lineRule="auto"/>
                        <w:rPr>
                          <w:color w:val="002060"/>
                          <w:szCs w:val="22"/>
                          <w:lang w:val="pt-BR"/>
                        </w:rPr>
                      </w:pPr>
                      <w:r w:rsidRPr="00C76A53">
                        <w:rPr>
                          <w:color w:val="002060"/>
                          <w:szCs w:val="22"/>
                        </w:rPr>
                        <w:t>LEAD</w:t>
                      </w:r>
                      <w:r w:rsidR="002067AF" w:rsidRPr="00C76A53">
                        <w:rPr>
                          <w:color w:val="002060"/>
                          <w:szCs w:val="22"/>
                        </w:rPr>
                        <w:tab/>
                        <w:t xml:space="preserve">= Leadership </w:t>
                      </w:r>
                      <w:r w:rsidR="00DA6EBA" w:rsidRPr="00C76A53">
                        <w:rPr>
                          <w:color w:val="002060"/>
                          <w:szCs w:val="22"/>
                        </w:rPr>
                        <w:t>i</w:t>
                      </w:r>
                      <w:r w:rsidR="00E108CF" w:rsidRPr="00C76A53">
                        <w:rPr>
                          <w:color w:val="002060"/>
                          <w:szCs w:val="22"/>
                        </w:rPr>
                        <w:t>ndustrial</w:t>
                      </w:r>
                      <w:r w:rsidR="00A00A6C" w:rsidRPr="00C76A53">
                        <w:rPr>
                          <w:color w:val="002060"/>
                          <w:szCs w:val="22"/>
                        </w:rPr>
                        <w:t xml:space="preserve">   </w:t>
                      </w:r>
                      <w:r w:rsidR="00A00A6C" w:rsidRPr="00C76A53">
                        <w:rPr>
                          <w:b/>
                          <w:bCs/>
                          <w:color w:val="002060"/>
                          <w:szCs w:val="22"/>
                        </w:rPr>
                        <w:t>1C+</w:t>
                      </w:r>
                      <w:r w:rsidR="00952E31" w:rsidRPr="00C76A53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</w:rPr>
                        <w:t>1</w:t>
                      </w:r>
                      <w:r w:rsidR="00A00A6C" w:rsidRPr="00C76A53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</w:rPr>
                        <w:t>S</w:t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6C00BE">
                        <w:rPr>
                          <w:color w:val="002060"/>
                          <w:szCs w:val="22"/>
                          <w:lang w:val="pt-BR"/>
                        </w:rPr>
                        <w:t>Conf</w:t>
                      </w:r>
                      <w:r w:rsidR="00C950A1"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 </w:t>
                      </w:r>
                      <w:r w:rsidR="00E108CF"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dr.ing. </w:t>
                      </w:r>
                      <w:r w:rsidR="006C00BE">
                        <w:rPr>
                          <w:color w:val="002060"/>
                          <w:szCs w:val="22"/>
                          <w:lang w:val="pt-BR"/>
                        </w:rPr>
                        <w:t>Cristina SIMION</w:t>
                      </w:r>
                    </w:p>
                    <w:p w14:paraId="3C3E4E98" w14:textId="09155BE3" w:rsidR="00A914D5" w:rsidRPr="00C76A53" w:rsidRDefault="00A914D5" w:rsidP="0005465B">
                      <w:pPr>
                        <w:shd w:val="clear" w:color="auto" w:fill="E5DFEC"/>
                        <w:spacing w:line="276" w:lineRule="auto"/>
                        <w:rPr>
                          <w:color w:val="002060"/>
                          <w:szCs w:val="22"/>
                          <w:lang w:val="pt-BR"/>
                        </w:rPr>
                      </w:pP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>PSAI</w:t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  <w:t xml:space="preserve">= Politici și </w:t>
                      </w:r>
                      <w:r w:rsidR="00DA6EBA" w:rsidRPr="00C76A53">
                        <w:rPr>
                          <w:color w:val="002060"/>
                          <w:szCs w:val="22"/>
                          <w:lang w:val="pt-BR"/>
                        </w:rPr>
                        <w:t>s</w:t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trategii în </w:t>
                      </w:r>
                      <w:r w:rsidR="00DA6EBA" w:rsidRPr="00C76A53">
                        <w:rPr>
                          <w:color w:val="002060"/>
                          <w:szCs w:val="22"/>
                          <w:lang w:val="pt-BR"/>
                        </w:rPr>
                        <w:t>a</w:t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faceri </w:t>
                      </w:r>
                      <w:r w:rsidR="00DA6EBA" w:rsidRPr="00C76A53">
                        <w:rPr>
                          <w:color w:val="002060"/>
                          <w:szCs w:val="22"/>
                          <w:lang w:val="pt-BR"/>
                        </w:rPr>
                        <w:t>i</w:t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>ndustriale</w:t>
                      </w:r>
                      <w:r w:rsidR="00A00A6C"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   </w:t>
                      </w:r>
                      <w:r w:rsidR="00A00A6C" w:rsidRPr="00C76A53">
                        <w:rPr>
                          <w:b/>
                          <w:bCs/>
                          <w:color w:val="002060"/>
                          <w:szCs w:val="22"/>
                          <w:lang w:val="pt-BR"/>
                        </w:rPr>
                        <w:t>2C+</w:t>
                      </w:r>
                      <w:r w:rsidR="00952E31" w:rsidRPr="00C76A53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  <w:lang w:val="pt-BR"/>
                        </w:rPr>
                        <w:t>1</w:t>
                      </w:r>
                      <w:r w:rsidR="00A00A6C" w:rsidRPr="00C76A53">
                        <w:rPr>
                          <w:b/>
                          <w:bCs/>
                          <w:color w:val="002060"/>
                          <w:szCs w:val="22"/>
                          <w:highlight w:val="magenta"/>
                          <w:lang w:val="pt-BR"/>
                        </w:rPr>
                        <w:t>S</w:t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ab/>
                      </w:r>
                      <w:r w:rsidR="006E662A" w:rsidRPr="00C76A53">
                        <w:rPr>
                          <w:color w:val="002060"/>
                          <w:szCs w:val="22"/>
                          <w:lang w:val="pt-BR"/>
                        </w:rPr>
                        <w:t>Conf</w:t>
                      </w:r>
                      <w:r w:rsidRPr="00C76A53">
                        <w:rPr>
                          <w:color w:val="002060"/>
                          <w:szCs w:val="22"/>
                          <w:lang w:val="pt-BR"/>
                        </w:rPr>
                        <w:t xml:space="preserve">.dr.ing. </w:t>
                      </w:r>
                      <w:r w:rsidR="00D625D6" w:rsidRPr="00C76A53">
                        <w:rPr>
                          <w:color w:val="002060"/>
                          <w:szCs w:val="22"/>
                          <w:lang w:val="pt-BR"/>
                        </w:rPr>
                        <w:t>Catalina Monica ALEXE</w:t>
                      </w:r>
                    </w:p>
                    <w:p w14:paraId="3D59F350" w14:textId="04871C6B" w:rsidR="00A914D5" w:rsidRPr="00C76A53" w:rsidRDefault="00A914D5" w:rsidP="00872D4D">
                      <w:pPr>
                        <w:shd w:val="clear" w:color="auto" w:fill="FFFFFF" w:themeFill="background1"/>
                        <w:spacing w:line="276" w:lineRule="auto"/>
                        <w:rPr>
                          <w:color w:val="002060"/>
                          <w:szCs w:val="22"/>
                        </w:rPr>
                      </w:pPr>
                      <w:r w:rsidRPr="00C76A53">
                        <w:rPr>
                          <w:color w:val="002060"/>
                          <w:szCs w:val="22"/>
                        </w:rPr>
                        <w:t>IDTOI</w:t>
                      </w:r>
                      <w:r w:rsidRPr="00C76A53">
                        <w:rPr>
                          <w:color w:val="002060"/>
                          <w:szCs w:val="22"/>
                        </w:rPr>
                        <w:tab/>
                        <w:t xml:space="preserve">= Inovarea şi </w:t>
                      </w:r>
                      <w:r w:rsidR="00DA6EBA" w:rsidRPr="00C76A53">
                        <w:rPr>
                          <w:color w:val="002060"/>
                          <w:szCs w:val="22"/>
                        </w:rPr>
                        <w:t>d</w:t>
                      </w:r>
                      <w:r w:rsidRPr="00C76A53">
                        <w:rPr>
                          <w:color w:val="002060"/>
                          <w:szCs w:val="22"/>
                        </w:rPr>
                        <w:t xml:space="preserve">ezvoltarea </w:t>
                      </w:r>
                      <w:r w:rsidR="00DA6EBA" w:rsidRPr="00C76A53">
                        <w:rPr>
                          <w:color w:val="002060"/>
                          <w:szCs w:val="22"/>
                        </w:rPr>
                        <w:t>t</w:t>
                      </w:r>
                      <w:r w:rsidRPr="00C76A53">
                        <w:rPr>
                          <w:color w:val="002060"/>
                          <w:szCs w:val="22"/>
                        </w:rPr>
                        <w:t>ehnologică</w:t>
                      </w:r>
                      <w:r w:rsidR="006D2C52" w:rsidRPr="00C76A53">
                        <w:rPr>
                          <w:color w:val="002060"/>
                          <w:szCs w:val="22"/>
                        </w:rPr>
                        <w:t xml:space="preserve"> în </w:t>
                      </w:r>
                      <w:r w:rsidR="004E4DA6" w:rsidRPr="00C76A53">
                        <w:rPr>
                          <w:color w:val="002060"/>
                          <w:szCs w:val="22"/>
                        </w:rPr>
                        <w:t>organizații</w:t>
                      </w:r>
                      <w:r w:rsidR="006D2C52" w:rsidRPr="00C76A53">
                        <w:rPr>
                          <w:color w:val="002060"/>
                          <w:szCs w:val="22"/>
                        </w:rPr>
                        <w:t xml:space="preserve"> industriale</w:t>
                      </w:r>
                      <w:r w:rsidR="006D2C52"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="00A00A6C" w:rsidRPr="00C76A53">
                        <w:rPr>
                          <w:b/>
                          <w:bCs/>
                          <w:color w:val="002060"/>
                          <w:szCs w:val="22"/>
                        </w:rPr>
                        <w:t>2C+1P</w:t>
                      </w:r>
                      <w:r w:rsidR="00EB1739"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="00DA6EBA" w:rsidRPr="00C76A53">
                        <w:rPr>
                          <w:color w:val="002060"/>
                          <w:szCs w:val="22"/>
                        </w:rPr>
                        <w:tab/>
                      </w:r>
                      <w:r w:rsidR="002765BB" w:rsidRPr="00C76A53">
                        <w:rPr>
                          <w:color w:val="002060"/>
                          <w:szCs w:val="22"/>
                        </w:rPr>
                        <w:t>Conf.</w:t>
                      </w:r>
                      <w:r w:rsidR="00D66391" w:rsidRPr="00C76A53">
                        <w:rPr>
                          <w:color w:val="002060"/>
                          <w:szCs w:val="22"/>
                        </w:rPr>
                        <w:t xml:space="preserve"> </w:t>
                      </w:r>
                      <w:r w:rsidR="006D2C52" w:rsidRPr="00C76A53">
                        <w:rPr>
                          <w:color w:val="002060"/>
                          <w:szCs w:val="22"/>
                        </w:rPr>
                        <w:t>dr.</w:t>
                      </w:r>
                      <w:r w:rsidR="00D66391" w:rsidRPr="00C76A53">
                        <w:rPr>
                          <w:color w:val="002060"/>
                          <w:szCs w:val="22"/>
                        </w:rPr>
                        <w:t xml:space="preserve"> </w:t>
                      </w:r>
                      <w:r w:rsidRPr="00C76A53">
                        <w:rPr>
                          <w:color w:val="002060"/>
                          <w:szCs w:val="22"/>
                        </w:rPr>
                        <w:t>ing. Cătălin ALEXE</w:t>
                      </w:r>
                    </w:p>
                  </w:txbxContent>
                </v:textbox>
              </v:shape>
            </w:pict>
          </mc:Fallback>
        </mc:AlternateContent>
      </w:r>
    </w:p>
    <w:p w14:paraId="14296F26" w14:textId="6BFB0823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6BAF0C41" w14:textId="3167C0E1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09B5F322" w14:textId="7D40470E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5472D2EC" w14:textId="48B665B6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65C80D26" w14:textId="2E678B3F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27DA86AA" w14:textId="4222621E" w:rsidR="00A45B58" w:rsidRDefault="00A45B58">
      <w:pPr>
        <w:tabs>
          <w:tab w:val="left" w:pos="3119"/>
        </w:tabs>
        <w:rPr>
          <w:rFonts w:ascii="Arial" w:hAnsi="Arial" w:cs="Arial"/>
        </w:rPr>
      </w:pPr>
    </w:p>
    <w:p w14:paraId="3C1AF97B" w14:textId="4CAD1D27" w:rsidR="00441804" w:rsidRDefault="00441804">
      <w:pPr>
        <w:tabs>
          <w:tab w:val="left" w:pos="3119"/>
        </w:tabs>
        <w:rPr>
          <w:rFonts w:ascii="Arial" w:hAnsi="Arial" w:cs="Arial"/>
        </w:rPr>
      </w:pPr>
    </w:p>
    <w:p w14:paraId="29FE5C90" w14:textId="77777777" w:rsidR="00441804" w:rsidRPr="002A5135" w:rsidRDefault="00441804">
      <w:pPr>
        <w:tabs>
          <w:tab w:val="left" w:pos="3119"/>
        </w:tabs>
        <w:rPr>
          <w:rFonts w:ascii="Arial" w:hAnsi="Arial" w:cs="Arial"/>
        </w:rPr>
      </w:pPr>
    </w:p>
    <w:sectPr w:rsidR="00441804" w:rsidRPr="002A5135" w:rsidSect="00945F69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5537">
    <w:abstractNumId w:val="1"/>
  </w:num>
  <w:num w:numId="2" w16cid:durableId="784927893">
    <w:abstractNumId w:val="5"/>
  </w:num>
  <w:num w:numId="3" w16cid:durableId="196164457">
    <w:abstractNumId w:val="2"/>
  </w:num>
  <w:num w:numId="4" w16cid:durableId="1205219433">
    <w:abstractNumId w:val="6"/>
  </w:num>
  <w:num w:numId="5" w16cid:durableId="830753991">
    <w:abstractNumId w:val="0"/>
  </w:num>
  <w:num w:numId="6" w16cid:durableId="1850559993">
    <w:abstractNumId w:val="7"/>
  </w:num>
  <w:num w:numId="7" w16cid:durableId="1078140037">
    <w:abstractNumId w:val="8"/>
  </w:num>
  <w:num w:numId="8" w16cid:durableId="1141652753">
    <w:abstractNumId w:val="3"/>
  </w:num>
  <w:num w:numId="9" w16cid:durableId="1014117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2MgYiQwtjE1NTCyUdpeDU4uLM/DyQAiOjWgDOW/+KLQAAAA=="/>
  </w:docVars>
  <w:rsids>
    <w:rsidRoot w:val="00F160FB"/>
    <w:rsid w:val="00004976"/>
    <w:rsid w:val="00006C7F"/>
    <w:rsid w:val="00007A77"/>
    <w:rsid w:val="000102B0"/>
    <w:rsid w:val="00010B47"/>
    <w:rsid w:val="00011300"/>
    <w:rsid w:val="00013CA0"/>
    <w:rsid w:val="000213FD"/>
    <w:rsid w:val="000231FC"/>
    <w:rsid w:val="0002512F"/>
    <w:rsid w:val="00027033"/>
    <w:rsid w:val="00032EB5"/>
    <w:rsid w:val="000330C4"/>
    <w:rsid w:val="00037625"/>
    <w:rsid w:val="0003783A"/>
    <w:rsid w:val="00042A3F"/>
    <w:rsid w:val="0004780F"/>
    <w:rsid w:val="00047F79"/>
    <w:rsid w:val="0005203F"/>
    <w:rsid w:val="0005465B"/>
    <w:rsid w:val="000553F5"/>
    <w:rsid w:val="00063B8A"/>
    <w:rsid w:val="00067155"/>
    <w:rsid w:val="00070521"/>
    <w:rsid w:val="0007477B"/>
    <w:rsid w:val="00075E5B"/>
    <w:rsid w:val="00082856"/>
    <w:rsid w:val="000829FE"/>
    <w:rsid w:val="00083B0E"/>
    <w:rsid w:val="00085A5F"/>
    <w:rsid w:val="0008692D"/>
    <w:rsid w:val="00091286"/>
    <w:rsid w:val="000A2292"/>
    <w:rsid w:val="000B11ED"/>
    <w:rsid w:val="000B24FC"/>
    <w:rsid w:val="000B3666"/>
    <w:rsid w:val="000B43E9"/>
    <w:rsid w:val="000B4CEE"/>
    <w:rsid w:val="000B6EC5"/>
    <w:rsid w:val="000C3DB2"/>
    <w:rsid w:val="000C4806"/>
    <w:rsid w:val="000C783D"/>
    <w:rsid w:val="000C7B26"/>
    <w:rsid w:val="000D51F5"/>
    <w:rsid w:val="000E2FC6"/>
    <w:rsid w:val="000E6FE7"/>
    <w:rsid w:val="000F07F9"/>
    <w:rsid w:val="000F2409"/>
    <w:rsid w:val="000F6E79"/>
    <w:rsid w:val="00103382"/>
    <w:rsid w:val="00105E35"/>
    <w:rsid w:val="00106A92"/>
    <w:rsid w:val="00107E7D"/>
    <w:rsid w:val="00110F8B"/>
    <w:rsid w:val="00111B03"/>
    <w:rsid w:val="0011601C"/>
    <w:rsid w:val="001215C6"/>
    <w:rsid w:val="00127ED0"/>
    <w:rsid w:val="001334AC"/>
    <w:rsid w:val="00133A65"/>
    <w:rsid w:val="0014357D"/>
    <w:rsid w:val="001440A3"/>
    <w:rsid w:val="0015211A"/>
    <w:rsid w:val="00152396"/>
    <w:rsid w:val="001526D1"/>
    <w:rsid w:val="0015339D"/>
    <w:rsid w:val="00156E55"/>
    <w:rsid w:val="001620C6"/>
    <w:rsid w:val="001636B5"/>
    <w:rsid w:val="00173CE5"/>
    <w:rsid w:val="00176E9D"/>
    <w:rsid w:val="00191061"/>
    <w:rsid w:val="00192FD6"/>
    <w:rsid w:val="00195D60"/>
    <w:rsid w:val="001B3037"/>
    <w:rsid w:val="001B4468"/>
    <w:rsid w:val="001B73BB"/>
    <w:rsid w:val="001C121F"/>
    <w:rsid w:val="001D6064"/>
    <w:rsid w:val="001F1167"/>
    <w:rsid w:val="001F1D82"/>
    <w:rsid w:val="001F6D15"/>
    <w:rsid w:val="002036A1"/>
    <w:rsid w:val="002067AF"/>
    <w:rsid w:val="002074E0"/>
    <w:rsid w:val="002277D4"/>
    <w:rsid w:val="002461D0"/>
    <w:rsid w:val="0024679F"/>
    <w:rsid w:val="00247413"/>
    <w:rsid w:val="00255FEB"/>
    <w:rsid w:val="002574E8"/>
    <w:rsid w:val="00267B63"/>
    <w:rsid w:val="00271E39"/>
    <w:rsid w:val="0027303B"/>
    <w:rsid w:val="002765BB"/>
    <w:rsid w:val="00277194"/>
    <w:rsid w:val="0028086E"/>
    <w:rsid w:val="002809AB"/>
    <w:rsid w:val="00283C8F"/>
    <w:rsid w:val="00286B2A"/>
    <w:rsid w:val="002919BC"/>
    <w:rsid w:val="002A43BD"/>
    <w:rsid w:val="002A5135"/>
    <w:rsid w:val="002B23FC"/>
    <w:rsid w:val="002C10F2"/>
    <w:rsid w:val="002C171A"/>
    <w:rsid w:val="002C31A2"/>
    <w:rsid w:val="002C574F"/>
    <w:rsid w:val="002C5F89"/>
    <w:rsid w:val="002C75A6"/>
    <w:rsid w:val="002C7861"/>
    <w:rsid w:val="002D1E9C"/>
    <w:rsid w:val="002D3F1E"/>
    <w:rsid w:val="002D3FEE"/>
    <w:rsid w:val="002D71F6"/>
    <w:rsid w:val="002D765A"/>
    <w:rsid w:val="002E19BF"/>
    <w:rsid w:val="002E3175"/>
    <w:rsid w:val="002E3AC5"/>
    <w:rsid w:val="002E5A5B"/>
    <w:rsid w:val="00300CC9"/>
    <w:rsid w:val="003029E3"/>
    <w:rsid w:val="00302E74"/>
    <w:rsid w:val="00302FFD"/>
    <w:rsid w:val="003063A0"/>
    <w:rsid w:val="003069FE"/>
    <w:rsid w:val="00307194"/>
    <w:rsid w:val="0032106F"/>
    <w:rsid w:val="00322A22"/>
    <w:rsid w:val="003263F5"/>
    <w:rsid w:val="003310BB"/>
    <w:rsid w:val="003435A9"/>
    <w:rsid w:val="00346BAF"/>
    <w:rsid w:val="0035109E"/>
    <w:rsid w:val="00353D92"/>
    <w:rsid w:val="0035608D"/>
    <w:rsid w:val="00366B54"/>
    <w:rsid w:val="00372591"/>
    <w:rsid w:val="00380441"/>
    <w:rsid w:val="0038162B"/>
    <w:rsid w:val="0038638D"/>
    <w:rsid w:val="003908BE"/>
    <w:rsid w:val="00392D9E"/>
    <w:rsid w:val="00394D71"/>
    <w:rsid w:val="003A268D"/>
    <w:rsid w:val="003A6BCF"/>
    <w:rsid w:val="003C0345"/>
    <w:rsid w:val="003C3262"/>
    <w:rsid w:val="003E39FB"/>
    <w:rsid w:val="003E72B9"/>
    <w:rsid w:val="003E7A3E"/>
    <w:rsid w:val="003F61EB"/>
    <w:rsid w:val="003F65A0"/>
    <w:rsid w:val="003F7BD0"/>
    <w:rsid w:val="0040786B"/>
    <w:rsid w:val="00410CFE"/>
    <w:rsid w:val="00414137"/>
    <w:rsid w:val="004141C9"/>
    <w:rsid w:val="00416570"/>
    <w:rsid w:val="00437533"/>
    <w:rsid w:val="00441804"/>
    <w:rsid w:val="00442EAD"/>
    <w:rsid w:val="00444578"/>
    <w:rsid w:val="0044593A"/>
    <w:rsid w:val="004463FE"/>
    <w:rsid w:val="00446FC2"/>
    <w:rsid w:val="004470C5"/>
    <w:rsid w:val="00456300"/>
    <w:rsid w:val="00456FFE"/>
    <w:rsid w:val="00457EE5"/>
    <w:rsid w:val="004641AE"/>
    <w:rsid w:val="0047742A"/>
    <w:rsid w:val="00483EAF"/>
    <w:rsid w:val="00483F42"/>
    <w:rsid w:val="00491807"/>
    <w:rsid w:val="0049422E"/>
    <w:rsid w:val="00494C4E"/>
    <w:rsid w:val="004A6A7E"/>
    <w:rsid w:val="004B102C"/>
    <w:rsid w:val="004B19CA"/>
    <w:rsid w:val="004B1EF6"/>
    <w:rsid w:val="004B4223"/>
    <w:rsid w:val="004C3ACC"/>
    <w:rsid w:val="004D06F4"/>
    <w:rsid w:val="004D0A86"/>
    <w:rsid w:val="004D0D09"/>
    <w:rsid w:val="004D2EF6"/>
    <w:rsid w:val="004D697B"/>
    <w:rsid w:val="004D7511"/>
    <w:rsid w:val="004D7E23"/>
    <w:rsid w:val="004E260B"/>
    <w:rsid w:val="004E480C"/>
    <w:rsid w:val="004E4DA6"/>
    <w:rsid w:val="004F0361"/>
    <w:rsid w:val="004F4FCF"/>
    <w:rsid w:val="004F7F68"/>
    <w:rsid w:val="005103AD"/>
    <w:rsid w:val="00512FA5"/>
    <w:rsid w:val="00513EE2"/>
    <w:rsid w:val="00515FAA"/>
    <w:rsid w:val="00520326"/>
    <w:rsid w:val="00522BA7"/>
    <w:rsid w:val="00523A51"/>
    <w:rsid w:val="00533153"/>
    <w:rsid w:val="00533185"/>
    <w:rsid w:val="00533F2F"/>
    <w:rsid w:val="00534FC2"/>
    <w:rsid w:val="00542448"/>
    <w:rsid w:val="0054448F"/>
    <w:rsid w:val="00544BEA"/>
    <w:rsid w:val="00546954"/>
    <w:rsid w:val="005527E0"/>
    <w:rsid w:val="0055381B"/>
    <w:rsid w:val="0056412A"/>
    <w:rsid w:val="005858BC"/>
    <w:rsid w:val="005903DD"/>
    <w:rsid w:val="005904B6"/>
    <w:rsid w:val="00595E1D"/>
    <w:rsid w:val="00597547"/>
    <w:rsid w:val="00597638"/>
    <w:rsid w:val="005A584A"/>
    <w:rsid w:val="005B0067"/>
    <w:rsid w:val="005B00A7"/>
    <w:rsid w:val="005B32AC"/>
    <w:rsid w:val="005B55B5"/>
    <w:rsid w:val="005D60E0"/>
    <w:rsid w:val="005D6F2E"/>
    <w:rsid w:val="005E0051"/>
    <w:rsid w:val="005E100E"/>
    <w:rsid w:val="005E1102"/>
    <w:rsid w:val="005E160F"/>
    <w:rsid w:val="005E5600"/>
    <w:rsid w:val="005F30EF"/>
    <w:rsid w:val="005F32C0"/>
    <w:rsid w:val="005F34A2"/>
    <w:rsid w:val="005F49CC"/>
    <w:rsid w:val="005F582B"/>
    <w:rsid w:val="005F7897"/>
    <w:rsid w:val="006007E9"/>
    <w:rsid w:val="00610281"/>
    <w:rsid w:val="00616C1F"/>
    <w:rsid w:val="00625CC1"/>
    <w:rsid w:val="0063438D"/>
    <w:rsid w:val="0063797E"/>
    <w:rsid w:val="00640CC6"/>
    <w:rsid w:val="00641719"/>
    <w:rsid w:val="0064460D"/>
    <w:rsid w:val="00645191"/>
    <w:rsid w:val="00646B54"/>
    <w:rsid w:val="006500B4"/>
    <w:rsid w:val="006502BB"/>
    <w:rsid w:val="00655820"/>
    <w:rsid w:val="00661790"/>
    <w:rsid w:val="00661AA8"/>
    <w:rsid w:val="006702B4"/>
    <w:rsid w:val="00674A52"/>
    <w:rsid w:val="0068276F"/>
    <w:rsid w:val="0068551F"/>
    <w:rsid w:val="006855C7"/>
    <w:rsid w:val="00687B5F"/>
    <w:rsid w:val="00693156"/>
    <w:rsid w:val="00696ED3"/>
    <w:rsid w:val="00697899"/>
    <w:rsid w:val="006B181E"/>
    <w:rsid w:val="006B1BF8"/>
    <w:rsid w:val="006B35CC"/>
    <w:rsid w:val="006B3E14"/>
    <w:rsid w:val="006B5C79"/>
    <w:rsid w:val="006B75F0"/>
    <w:rsid w:val="006C0039"/>
    <w:rsid w:val="006C00BE"/>
    <w:rsid w:val="006C1EA9"/>
    <w:rsid w:val="006C59A9"/>
    <w:rsid w:val="006C5F47"/>
    <w:rsid w:val="006C6422"/>
    <w:rsid w:val="006C68C6"/>
    <w:rsid w:val="006D09F6"/>
    <w:rsid w:val="006D2C52"/>
    <w:rsid w:val="006D2CA5"/>
    <w:rsid w:val="006E03DD"/>
    <w:rsid w:val="006E2704"/>
    <w:rsid w:val="006E3341"/>
    <w:rsid w:val="006E594A"/>
    <w:rsid w:val="006E662A"/>
    <w:rsid w:val="006F42BC"/>
    <w:rsid w:val="006F4580"/>
    <w:rsid w:val="006F4AC8"/>
    <w:rsid w:val="006F65A3"/>
    <w:rsid w:val="006F70DA"/>
    <w:rsid w:val="007023A6"/>
    <w:rsid w:val="00705F0B"/>
    <w:rsid w:val="0070735D"/>
    <w:rsid w:val="007110B0"/>
    <w:rsid w:val="007119E7"/>
    <w:rsid w:val="00713574"/>
    <w:rsid w:val="007231B4"/>
    <w:rsid w:val="00723697"/>
    <w:rsid w:val="00724A71"/>
    <w:rsid w:val="0072562F"/>
    <w:rsid w:val="00725AD6"/>
    <w:rsid w:val="00727962"/>
    <w:rsid w:val="00730AF9"/>
    <w:rsid w:val="007434C1"/>
    <w:rsid w:val="007539AC"/>
    <w:rsid w:val="00757349"/>
    <w:rsid w:val="007577CF"/>
    <w:rsid w:val="00757FB3"/>
    <w:rsid w:val="00765F4C"/>
    <w:rsid w:val="00766D0A"/>
    <w:rsid w:val="00767D69"/>
    <w:rsid w:val="0077274E"/>
    <w:rsid w:val="00772B30"/>
    <w:rsid w:val="007734ED"/>
    <w:rsid w:val="00782352"/>
    <w:rsid w:val="007829B0"/>
    <w:rsid w:val="00784B12"/>
    <w:rsid w:val="00795C7D"/>
    <w:rsid w:val="007A2B66"/>
    <w:rsid w:val="007A5DA9"/>
    <w:rsid w:val="007B2CFA"/>
    <w:rsid w:val="007B381E"/>
    <w:rsid w:val="007C2BF0"/>
    <w:rsid w:val="007C50F9"/>
    <w:rsid w:val="007C6EEA"/>
    <w:rsid w:val="007D0DB9"/>
    <w:rsid w:val="007D5399"/>
    <w:rsid w:val="007F7D7E"/>
    <w:rsid w:val="00804DA7"/>
    <w:rsid w:val="00814273"/>
    <w:rsid w:val="008146EA"/>
    <w:rsid w:val="008163EC"/>
    <w:rsid w:val="008243DD"/>
    <w:rsid w:val="00825A94"/>
    <w:rsid w:val="008276CA"/>
    <w:rsid w:val="00831E82"/>
    <w:rsid w:val="008419CE"/>
    <w:rsid w:val="00852481"/>
    <w:rsid w:val="008674D6"/>
    <w:rsid w:val="00872D4D"/>
    <w:rsid w:val="0088100F"/>
    <w:rsid w:val="008822D8"/>
    <w:rsid w:val="00883FF5"/>
    <w:rsid w:val="0089226B"/>
    <w:rsid w:val="00892D09"/>
    <w:rsid w:val="00897C2E"/>
    <w:rsid w:val="008A064E"/>
    <w:rsid w:val="008A135D"/>
    <w:rsid w:val="008A2344"/>
    <w:rsid w:val="008A432A"/>
    <w:rsid w:val="008A449E"/>
    <w:rsid w:val="008B0952"/>
    <w:rsid w:val="008B1C2F"/>
    <w:rsid w:val="008B2CF5"/>
    <w:rsid w:val="008B551E"/>
    <w:rsid w:val="008B6D81"/>
    <w:rsid w:val="008B7E93"/>
    <w:rsid w:val="008C1A21"/>
    <w:rsid w:val="008C680E"/>
    <w:rsid w:val="008D52F9"/>
    <w:rsid w:val="008D6980"/>
    <w:rsid w:val="008D778D"/>
    <w:rsid w:val="008E33F2"/>
    <w:rsid w:val="008E65D2"/>
    <w:rsid w:val="008F07AF"/>
    <w:rsid w:val="008F2CE8"/>
    <w:rsid w:val="008F334A"/>
    <w:rsid w:val="008F6568"/>
    <w:rsid w:val="00903D25"/>
    <w:rsid w:val="00904D71"/>
    <w:rsid w:val="00907370"/>
    <w:rsid w:val="00912E9B"/>
    <w:rsid w:val="00913B1A"/>
    <w:rsid w:val="00920CA9"/>
    <w:rsid w:val="00921B3A"/>
    <w:rsid w:val="0092280B"/>
    <w:rsid w:val="0092778A"/>
    <w:rsid w:val="00945F69"/>
    <w:rsid w:val="00950F53"/>
    <w:rsid w:val="0095214A"/>
    <w:rsid w:val="00952E31"/>
    <w:rsid w:val="00954108"/>
    <w:rsid w:val="0095414B"/>
    <w:rsid w:val="009542C8"/>
    <w:rsid w:val="00957AD9"/>
    <w:rsid w:val="009601C8"/>
    <w:rsid w:val="009643EC"/>
    <w:rsid w:val="00965459"/>
    <w:rsid w:val="00965DBC"/>
    <w:rsid w:val="00982389"/>
    <w:rsid w:val="00983893"/>
    <w:rsid w:val="00983EA1"/>
    <w:rsid w:val="009848B2"/>
    <w:rsid w:val="00985FD8"/>
    <w:rsid w:val="00990576"/>
    <w:rsid w:val="009922B4"/>
    <w:rsid w:val="009B18C2"/>
    <w:rsid w:val="009B1AA3"/>
    <w:rsid w:val="009B4F00"/>
    <w:rsid w:val="009B529B"/>
    <w:rsid w:val="009B542D"/>
    <w:rsid w:val="009B5EE4"/>
    <w:rsid w:val="009C032C"/>
    <w:rsid w:val="009C0BC2"/>
    <w:rsid w:val="009C3713"/>
    <w:rsid w:val="009C770E"/>
    <w:rsid w:val="009D0ADD"/>
    <w:rsid w:val="009D61AB"/>
    <w:rsid w:val="009D6B6D"/>
    <w:rsid w:val="009E0B91"/>
    <w:rsid w:val="009E2070"/>
    <w:rsid w:val="009F24BC"/>
    <w:rsid w:val="009F3003"/>
    <w:rsid w:val="009F4CB3"/>
    <w:rsid w:val="00A00A6C"/>
    <w:rsid w:val="00A06F3E"/>
    <w:rsid w:val="00A07F7D"/>
    <w:rsid w:val="00A114F5"/>
    <w:rsid w:val="00A13859"/>
    <w:rsid w:val="00A203D5"/>
    <w:rsid w:val="00A316A7"/>
    <w:rsid w:val="00A32F56"/>
    <w:rsid w:val="00A36A8D"/>
    <w:rsid w:val="00A40CFF"/>
    <w:rsid w:val="00A45B58"/>
    <w:rsid w:val="00A5072E"/>
    <w:rsid w:val="00A52828"/>
    <w:rsid w:val="00A660E3"/>
    <w:rsid w:val="00A67304"/>
    <w:rsid w:val="00A67BF6"/>
    <w:rsid w:val="00A70AB7"/>
    <w:rsid w:val="00A75721"/>
    <w:rsid w:val="00A802FB"/>
    <w:rsid w:val="00A868EF"/>
    <w:rsid w:val="00A86F14"/>
    <w:rsid w:val="00A8771A"/>
    <w:rsid w:val="00A914D5"/>
    <w:rsid w:val="00A94F75"/>
    <w:rsid w:val="00A95769"/>
    <w:rsid w:val="00A9723D"/>
    <w:rsid w:val="00AA5375"/>
    <w:rsid w:val="00AA5923"/>
    <w:rsid w:val="00AA5BDB"/>
    <w:rsid w:val="00AA7CDF"/>
    <w:rsid w:val="00AB0858"/>
    <w:rsid w:val="00AB1C4D"/>
    <w:rsid w:val="00AB3A7A"/>
    <w:rsid w:val="00AB4F8A"/>
    <w:rsid w:val="00AB776E"/>
    <w:rsid w:val="00AC59B4"/>
    <w:rsid w:val="00AC7B7D"/>
    <w:rsid w:val="00AD0563"/>
    <w:rsid w:val="00AE08D3"/>
    <w:rsid w:val="00AE7BCF"/>
    <w:rsid w:val="00AF17B8"/>
    <w:rsid w:val="00AF1A26"/>
    <w:rsid w:val="00AF2873"/>
    <w:rsid w:val="00B0210B"/>
    <w:rsid w:val="00B03241"/>
    <w:rsid w:val="00B115CE"/>
    <w:rsid w:val="00B1215F"/>
    <w:rsid w:val="00B150F5"/>
    <w:rsid w:val="00B20B9E"/>
    <w:rsid w:val="00B214B4"/>
    <w:rsid w:val="00B263EF"/>
    <w:rsid w:val="00B35EE3"/>
    <w:rsid w:val="00B36386"/>
    <w:rsid w:val="00B36973"/>
    <w:rsid w:val="00B36D25"/>
    <w:rsid w:val="00B43E9D"/>
    <w:rsid w:val="00B43EAB"/>
    <w:rsid w:val="00B44666"/>
    <w:rsid w:val="00B50100"/>
    <w:rsid w:val="00B53A4D"/>
    <w:rsid w:val="00B54EEE"/>
    <w:rsid w:val="00B5767D"/>
    <w:rsid w:val="00B63863"/>
    <w:rsid w:val="00B70262"/>
    <w:rsid w:val="00B718D2"/>
    <w:rsid w:val="00B7524E"/>
    <w:rsid w:val="00B7616F"/>
    <w:rsid w:val="00B77C0F"/>
    <w:rsid w:val="00B83CAD"/>
    <w:rsid w:val="00B84B27"/>
    <w:rsid w:val="00B96F78"/>
    <w:rsid w:val="00B97EC8"/>
    <w:rsid w:val="00BA52E8"/>
    <w:rsid w:val="00BA77BA"/>
    <w:rsid w:val="00BB2A0A"/>
    <w:rsid w:val="00BB5667"/>
    <w:rsid w:val="00BC1340"/>
    <w:rsid w:val="00BC1DE5"/>
    <w:rsid w:val="00BC77C3"/>
    <w:rsid w:val="00BC7BB4"/>
    <w:rsid w:val="00BD1A68"/>
    <w:rsid w:val="00BD24F1"/>
    <w:rsid w:val="00BE08B7"/>
    <w:rsid w:val="00BE3E18"/>
    <w:rsid w:val="00BF32B3"/>
    <w:rsid w:val="00BF43A2"/>
    <w:rsid w:val="00BF573E"/>
    <w:rsid w:val="00BF6C0B"/>
    <w:rsid w:val="00BF7237"/>
    <w:rsid w:val="00C01708"/>
    <w:rsid w:val="00C06AAE"/>
    <w:rsid w:val="00C103A0"/>
    <w:rsid w:val="00C14FFF"/>
    <w:rsid w:val="00C15747"/>
    <w:rsid w:val="00C1764B"/>
    <w:rsid w:val="00C201AB"/>
    <w:rsid w:val="00C237D1"/>
    <w:rsid w:val="00C24D4B"/>
    <w:rsid w:val="00C2601B"/>
    <w:rsid w:val="00C31AF7"/>
    <w:rsid w:val="00C320F6"/>
    <w:rsid w:val="00C341EC"/>
    <w:rsid w:val="00C35C7A"/>
    <w:rsid w:val="00C36B3F"/>
    <w:rsid w:val="00C37C3B"/>
    <w:rsid w:val="00C419C9"/>
    <w:rsid w:val="00C43EDC"/>
    <w:rsid w:val="00C44A20"/>
    <w:rsid w:val="00C505FD"/>
    <w:rsid w:val="00C5072E"/>
    <w:rsid w:val="00C56073"/>
    <w:rsid w:val="00C565CF"/>
    <w:rsid w:val="00C61562"/>
    <w:rsid w:val="00C62755"/>
    <w:rsid w:val="00C65BAA"/>
    <w:rsid w:val="00C702A7"/>
    <w:rsid w:val="00C714E3"/>
    <w:rsid w:val="00C73B1B"/>
    <w:rsid w:val="00C7641F"/>
    <w:rsid w:val="00C76832"/>
    <w:rsid w:val="00C76A53"/>
    <w:rsid w:val="00C822B8"/>
    <w:rsid w:val="00C87C2B"/>
    <w:rsid w:val="00C90460"/>
    <w:rsid w:val="00C950A1"/>
    <w:rsid w:val="00C97952"/>
    <w:rsid w:val="00C97D84"/>
    <w:rsid w:val="00CA46A4"/>
    <w:rsid w:val="00CA5B1B"/>
    <w:rsid w:val="00CB038A"/>
    <w:rsid w:val="00CC017A"/>
    <w:rsid w:val="00CD3CB8"/>
    <w:rsid w:val="00CE069A"/>
    <w:rsid w:val="00CE0F86"/>
    <w:rsid w:val="00CE3C3F"/>
    <w:rsid w:val="00CE4B79"/>
    <w:rsid w:val="00CE787D"/>
    <w:rsid w:val="00CF0257"/>
    <w:rsid w:val="00CF6960"/>
    <w:rsid w:val="00CF7424"/>
    <w:rsid w:val="00D0132B"/>
    <w:rsid w:val="00D01ADF"/>
    <w:rsid w:val="00D1079B"/>
    <w:rsid w:val="00D13C90"/>
    <w:rsid w:val="00D147E5"/>
    <w:rsid w:val="00D1510B"/>
    <w:rsid w:val="00D30428"/>
    <w:rsid w:val="00D32D02"/>
    <w:rsid w:val="00D32D89"/>
    <w:rsid w:val="00D3791C"/>
    <w:rsid w:val="00D47384"/>
    <w:rsid w:val="00D503A2"/>
    <w:rsid w:val="00D50DC2"/>
    <w:rsid w:val="00D522BA"/>
    <w:rsid w:val="00D54275"/>
    <w:rsid w:val="00D5589B"/>
    <w:rsid w:val="00D625D6"/>
    <w:rsid w:val="00D62FAC"/>
    <w:rsid w:val="00D66391"/>
    <w:rsid w:val="00D67FB6"/>
    <w:rsid w:val="00D72866"/>
    <w:rsid w:val="00D740D0"/>
    <w:rsid w:val="00D753D7"/>
    <w:rsid w:val="00D75BDA"/>
    <w:rsid w:val="00D824F9"/>
    <w:rsid w:val="00D84CB6"/>
    <w:rsid w:val="00D92EC5"/>
    <w:rsid w:val="00D92FD2"/>
    <w:rsid w:val="00D9567B"/>
    <w:rsid w:val="00D96F1B"/>
    <w:rsid w:val="00DA1619"/>
    <w:rsid w:val="00DA57F6"/>
    <w:rsid w:val="00DA6EBA"/>
    <w:rsid w:val="00DB41EA"/>
    <w:rsid w:val="00DB61A8"/>
    <w:rsid w:val="00DC3483"/>
    <w:rsid w:val="00DC4511"/>
    <w:rsid w:val="00DC6A36"/>
    <w:rsid w:val="00DC73DC"/>
    <w:rsid w:val="00DC79CF"/>
    <w:rsid w:val="00DD3183"/>
    <w:rsid w:val="00DD44D3"/>
    <w:rsid w:val="00DD462F"/>
    <w:rsid w:val="00DE4664"/>
    <w:rsid w:val="00DF05AB"/>
    <w:rsid w:val="00DF0772"/>
    <w:rsid w:val="00E03657"/>
    <w:rsid w:val="00E07F1E"/>
    <w:rsid w:val="00E108CF"/>
    <w:rsid w:val="00E16D95"/>
    <w:rsid w:val="00E16FAB"/>
    <w:rsid w:val="00E23A68"/>
    <w:rsid w:val="00E3013E"/>
    <w:rsid w:val="00E30F6F"/>
    <w:rsid w:val="00E3327E"/>
    <w:rsid w:val="00E4274B"/>
    <w:rsid w:val="00E44DFD"/>
    <w:rsid w:val="00E630A6"/>
    <w:rsid w:val="00E635FC"/>
    <w:rsid w:val="00E64303"/>
    <w:rsid w:val="00E77F47"/>
    <w:rsid w:val="00E80E54"/>
    <w:rsid w:val="00E82847"/>
    <w:rsid w:val="00E8506D"/>
    <w:rsid w:val="00E8572F"/>
    <w:rsid w:val="00E90DD9"/>
    <w:rsid w:val="00E954DC"/>
    <w:rsid w:val="00EA16A7"/>
    <w:rsid w:val="00EA6A0B"/>
    <w:rsid w:val="00EA6A9E"/>
    <w:rsid w:val="00EB1739"/>
    <w:rsid w:val="00EB21FF"/>
    <w:rsid w:val="00EB2380"/>
    <w:rsid w:val="00EB7DF3"/>
    <w:rsid w:val="00EB7E89"/>
    <w:rsid w:val="00EC21EB"/>
    <w:rsid w:val="00EE2862"/>
    <w:rsid w:val="00EF3353"/>
    <w:rsid w:val="00EF3782"/>
    <w:rsid w:val="00EF45EF"/>
    <w:rsid w:val="00F066F8"/>
    <w:rsid w:val="00F11E99"/>
    <w:rsid w:val="00F12063"/>
    <w:rsid w:val="00F1319E"/>
    <w:rsid w:val="00F153CC"/>
    <w:rsid w:val="00F160FB"/>
    <w:rsid w:val="00F17596"/>
    <w:rsid w:val="00F176E4"/>
    <w:rsid w:val="00F20278"/>
    <w:rsid w:val="00F2206A"/>
    <w:rsid w:val="00F310F9"/>
    <w:rsid w:val="00F44427"/>
    <w:rsid w:val="00F4569E"/>
    <w:rsid w:val="00F45D9A"/>
    <w:rsid w:val="00F53335"/>
    <w:rsid w:val="00F57829"/>
    <w:rsid w:val="00F63237"/>
    <w:rsid w:val="00F80072"/>
    <w:rsid w:val="00F80208"/>
    <w:rsid w:val="00F84DB9"/>
    <w:rsid w:val="00F87402"/>
    <w:rsid w:val="00F87BD3"/>
    <w:rsid w:val="00F9296E"/>
    <w:rsid w:val="00F964C1"/>
    <w:rsid w:val="00FA4F64"/>
    <w:rsid w:val="00FA6877"/>
    <w:rsid w:val="00FC1FB9"/>
    <w:rsid w:val="00FC277B"/>
    <w:rsid w:val="00FC4C24"/>
    <w:rsid w:val="00FC7806"/>
    <w:rsid w:val="00FD21A4"/>
    <w:rsid w:val="00FD7F43"/>
    <w:rsid w:val="00FE2D95"/>
    <w:rsid w:val="00FE50F4"/>
    <w:rsid w:val="00FE7646"/>
    <w:rsid w:val="00FF050B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21C5"/>
  <w15:docId w15:val="{4B3663EA-456E-4B50-B089-5C4EAF28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rsid w:val="0044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47CB-2586-47F4-A1E0-CFC530A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1464</Characters>
  <Application>Microsoft Office Word</Application>
  <DocSecurity>0</DocSecurity>
  <Lines>366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4</cp:revision>
  <cp:lastPrinted>2019-01-29T10:41:00Z</cp:lastPrinted>
  <dcterms:created xsi:type="dcterms:W3CDTF">2025-02-05T12:59:00Z</dcterms:created>
  <dcterms:modified xsi:type="dcterms:W3CDTF">2025-02-05T14:45:00Z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30823cb9c244d66633843f2528194165aacdbe1de692ca11d82cb9ddd40b2abd</vt:lpwstr>
  </property>
</Properties>
</file>